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F3E" w:rsidRPr="00EB4038" w:rsidRDefault="007C0F3E" w:rsidP="007C0F3E">
      <w:pPr>
        <w:pStyle w:val="BodyTextInden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lang w:val="id-ID"/>
        </w:rPr>
      </w:pPr>
      <w:r w:rsidRPr="00EB4038">
        <w:rPr>
          <w:rFonts w:ascii="Times New Roman" w:hAnsi="Times New Roman" w:cs="Times New Roman"/>
          <w:b/>
          <w:bCs/>
          <w:lang w:val="id-ID"/>
        </w:rPr>
        <w:t xml:space="preserve">WORKSHEETS (LEMBAR KERJA) </w:t>
      </w:r>
    </w:p>
    <w:p w:rsidR="007C0F3E" w:rsidRPr="00EB4038" w:rsidRDefault="007C0F3E" w:rsidP="007C0F3E">
      <w:pPr>
        <w:pStyle w:val="BodyTextInden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EB4038">
        <w:rPr>
          <w:rFonts w:ascii="Times New Roman" w:hAnsi="Times New Roman" w:cs="Times New Roman"/>
          <w:b/>
          <w:bCs/>
          <w:lang w:val="id-ID"/>
        </w:rPr>
        <w:t>PRAKTIKUM</w:t>
      </w:r>
    </w:p>
    <w:p w:rsidR="007C0F3E" w:rsidRPr="00EB4038" w:rsidRDefault="007C0F3E" w:rsidP="007C0F3E">
      <w:pPr>
        <w:pStyle w:val="BodyTextIndent"/>
        <w:spacing w:after="0" w:line="240" w:lineRule="auto"/>
        <w:ind w:left="643"/>
        <w:jc w:val="center"/>
        <w:rPr>
          <w:rFonts w:ascii="Times New Roman" w:hAnsi="Times New Roman" w:cs="Times New Roman"/>
          <w:b/>
          <w:bCs/>
        </w:rPr>
      </w:pPr>
    </w:p>
    <w:tbl>
      <w:tblPr>
        <w:tblW w:w="8617" w:type="dxa"/>
        <w:tblInd w:w="138" w:type="dxa"/>
        <w:tblLayout w:type="fixed"/>
        <w:tblLook w:val="0000" w:firstRow="0" w:lastRow="0" w:firstColumn="0" w:lastColumn="0" w:noHBand="0" w:noVBand="0"/>
      </w:tblPr>
      <w:tblGrid>
        <w:gridCol w:w="2565"/>
        <w:gridCol w:w="278"/>
        <w:gridCol w:w="5774"/>
      </w:tblGrid>
      <w:tr w:rsidR="007C0F3E" w:rsidRPr="00EB4038" w:rsidTr="00007CBA">
        <w:trPr>
          <w:trHeight w:val="645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0F3E" w:rsidRPr="00EB4038" w:rsidRDefault="007C0F3E" w:rsidP="00007CBA">
            <w:pPr>
              <w:pStyle w:val="BodyTextInden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EB4038">
              <w:rPr>
                <w:rFonts w:ascii="Times New Roman" w:hAnsi="Times New Roman" w:cs="Times New Roman"/>
                <w:b/>
                <w:bCs/>
                <w:lang w:val="id-ID"/>
              </w:rPr>
              <w:t>Mata Kuliah</w:t>
            </w:r>
          </w:p>
        </w:tc>
        <w:tc>
          <w:tcPr>
            <w:tcW w:w="2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7C0F3E" w:rsidRPr="00EB4038" w:rsidRDefault="007C0F3E" w:rsidP="00007CBA">
            <w:pPr>
              <w:pStyle w:val="BodyTextInden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EB4038">
              <w:rPr>
                <w:rFonts w:ascii="Times New Roman" w:hAnsi="Times New Roman" w:cs="Times New Roman"/>
                <w:b/>
                <w:bCs/>
                <w:lang w:val="id-ID"/>
              </w:rPr>
              <w:t>:</w:t>
            </w:r>
          </w:p>
        </w:tc>
        <w:tc>
          <w:tcPr>
            <w:tcW w:w="5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F3E" w:rsidRPr="00EB4038" w:rsidRDefault="007C0F3E" w:rsidP="00007CBA">
            <w:pPr>
              <w:pStyle w:val="BodyTextInden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EB4038">
              <w:rPr>
                <w:rFonts w:ascii="Times New Roman" w:hAnsi="Times New Roman" w:cs="Times New Roman"/>
                <w:b/>
                <w:bCs/>
                <w:lang w:val="id-ID"/>
              </w:rPr>
              <w:t>Komunikasi dan Konseling</w:t>
            </w:r>
          </w:p>
        </w:tc>
      </w:tr>
      <w:tr w:rsidR="007C0F3E" w:rsidRPr="00EB4038" w:rsidTr="00007CBA">
        <w:trPr>
          <w:trHeight w:val="645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0F3E" w:rsidRPr="00EB4038" w:rsidRDefault="007C0F3E" w:rsidP="00007CBA">
            <w:pPr>
              <w:pStyle w:val="BodyTextInden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EB4038">
              <w:rPr>
                <w:rFonts w:ascii="Times New Roman" w:hAnsi="Times New Roman" w:cs="Times New Roman"/>
                <w:b/>
                <w:bCs/>
                <w:lang w:val="id-ID"/>
              </w:rPr>
              <w:t>Materi</w:t>
            </w:r>
          </w:p>
        </w:tc>
        <w:tc>
          <w:tcPr>
            <w:tcW w:w="2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7C0F3E" w:rsidRPr="00EB4038" w:rsidRDefault="007C0F3E" w:rsidP="00007CBA">
            <w:pPr>
              <w:pStyle w:val="BodyTextInden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EB4038">
              <w:rPr>
                <w:rFonts w:ascii="Times New Roman" w:hAnsi="Times New Roman" w:cs="Times New Roman"/>
                <w:b/>
                <w:bCs/>
                <w:lang w:val="id-ID"/>
              </w:rPr>
              <w:t>:</w:t>
            </w:r>
          </w:p>
        </w:tc>
        <w:tc>
          <w:tcPr>
            <w:tcW w:w="5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F3E" w:rsidRPr="00EB4038" w:rsidRDefault="007C0F3E" w:rsidP="00007CBA">
            <w:pPr>
              <w:pStyle w:val="BodyTextInden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EB4038">
              <w:rPr>
                <w:rFonts w:ascii="Times New Roman" w:hAnsi="Times New Roman" w:cs="Times New Roman"/>
                <w:b/>
                <w:bCs/>
                <w:lang w:val="id-ID"/>
              </w:rPr>
              <w:t>Komunikasi SBAR</w:t>
            </w:r>
          </w:p>
        </w:tc>
      </w:tr>
      <w:tr w:rsidR="007C0F3E" w:rsidRPr="00EB4038" w:rsidTr="00007CBA">
        <w:trPr>
          <w:trHeight w:val="645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0F3E" w:rsidRPr="007C0F3E" w:rsidRDefault="007C0F3E" w:rsidP="00007CBA">
            <w:pPr>
              <w:pStyle w:val="BodyTextInden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ID"/>
              </w:rPr>
              <w:t>Nama</w:t>
            </w:r>
            <w:proofErr w:type="spellEnd"/>
          </w:p>
        </w:tc>
        <w:tc>
          <w:tcPr>
            <w:tcW w:w="2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7C0F3E" w:rsidRPr="00EB4038" w:rsidRDefault="007C0F3E" w:rsidP="00007CBA">
            <w:pPr>
              <w:pStyle w:val="BodyTextInden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EB4038">
              <w:rPr>
                <w:rFonts w:ascii="Times New Roman" w:hAnsi="Times New Roman" w:cs="Times New Roman"/>
                <w:b/>
                <w:bCs/>
                <w:lang w:val="id-ID"/>
              </w:rPr>
              <w:t>:</w:t>
            </w:r>
          </w:p>
        </w:tc>
        <w:tc>
          <w:tcPr>
            <w:tcW w:w="5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F3E" w:rsidRPr="00724766" w:rsidRDefault="00724766" w:rsidP="00007CBA">
            <w:pPr>
              <w:pStyle w:val="BodyTextInden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Fauzia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Alvian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Nurkasanah</w:t>
            </w:r>
            <w:proofErr w:type="spellEnd"/>
          </w:p>
        </w:tc>
      </w:tr>
      <w:tr w:rsidR="007C0F3E" w:rsidRPr="00EB4038" w:rsidTr="00007CBA">
        <w:trPr>
          <w:trHeight w:val="645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0F3E" w:rsidRPr="00EB4038" w:rsidRDefault="007C0F3E" w:rsidP="00007CBA">
            <w:pPr>
              <w:pStyle w:val="BodyTextInden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EB4038">
              <w:rPr>
                <w:rFonts w:ascii="Times New Roman" w:hAnsi="Times New Roman" w:cs="Times New Roman"/>
                <w:b/>
                <w:bCs/>
                <w:lang w:val="id-ID"/>
              </w:rPr>
              <w:t>Kelompok</w:t>
            </w:r>
          </w:p>
        </w:tc>
        <w:tc>
          <w:tcPr>
            <w:tcW w:w="2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7C0F3E" w:rsidRPr="00EB4038" w:rsidRDefault="007C0F3E" w:rsidP="00007CBA">
            <w:pPr>
              <w:pStyle w:val="BodyTextInden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EB4038">
              <w:rPr>
                <w:rFonts w:ascii="Times New Roman" w:hAnsi="Times New Roman" w:cs="Times New Roman"/>
                <w:b/>
                <w:bCs/>
                <w:lang w:val="id-ID"/>
              </w:rPr>
              <w:t>:</w:t>
            </w:r>
          </w:p>
        </w:tc>
        <w:tc>
          <w:tcPr>
            <w:tcW w:w="5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F3E" w:rsidRPr="00724766" w:rsidRDefault="00724766" w:rsidP="00007CBA">
            <w:pPr>
              <w:pStyle w:val="BodyTextInden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A3</w:t>
            </w:r>
          </w:p>
        </w:tc>
      </w:tr>
    </w:tbl>
    <w:p w:rsidR="007C0F3E" w:rsidRPr="00EB4038" w:rsidRDefault="007C0F3E" w:rsidP="007C0F3E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bCs/>
          <w:lang w:val="id-ID"/>
        </w:rPr>
      </w:pPr>
    </w:p>
    <w:tbl>
      <w:tblPr>
        <w:tblW w:w="8644" w:type="dxa"/>
        <w:tblInd w:w="111" w:type="dxa"/>
        <w:tblLayout w:type="fixed"/>
        <w:tblLook w:val="0000" w:firstRow="0" w:lastRow="0" w:firstColumn="0" w:lastColumn="0" w:noHBand="0" w:noVBand="0"/>
      </w:tblPr>
      <w:tblGrid>
        <w:gridCol w:w="608"/>
        <w:gridCol w:w="2116"/>
        <w:gridCol w:w="291"/>
        <w:gridCol w:w="5629"/>
      </w:tblGrid>
      <w:tr w:rsidR="007C0F3E" w:rsidRPr="00EB4038" w:rsidTr="00007CBA">
        <w:trPr>
          <w:trHeight w:val="542"/>
          <w:tblHeader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7C0F3E" w:rsidRPr="00EB4038" w:rsidRDefault="007C0F3E" w:rsidP="00007CBA">
            <w:pPr>
              <w:pStyle w:val="BodyTextInden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EB4038">
              <w:rPr>
                <w:rFonts w:ascii="Times New Roman" w:hAnsi="Times New Roman" w:cs="Times New Roman"/>
                <w:b/>
                <w:bCs/>
                <w:lang w:val="id-ID"/>
              </w:rPr>
              <w:t>No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7C0F3E" w:rsidRPr="00EB4038" w:rsidRDefault="007C0F3E" w:rsidP="00007CBA">
            <w:pPr>
              <w:pStyle w:val="BodyTextInden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B4038">
              <w:rPr>
                <w:rFonts w:ascii="Times New Roman" w:hAnsi="Times New Roman" w:cs="Times New Roman"/>
                <w:b/>
                <w:bCs/>
              </w:rPr>
              <w:t>Komponen</w:t>
            </w:r>
            <w:proofErr w:type="spellEnd"/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7C0F3E" w:rsidRPr="00EB4038" w:rsidRDefault="007C0F3E" w:rsidP="00007CBA">
            <w:pPr>
              <w:pStyle w:val="BodyTextInden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val="id-ID"/>
              </w:rPr>
            </w:pP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7C0F3E" w:rsidRPr="00EB4038" w:rsidRDefault="007C0F3E" w:rsidP="00007CBA">
            <w:pPr>
              <w:pStyle w:val="BodyTextInden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EB4038">
              <w:rPr>
                <w:rFonts w:ascii="Times New Roman" w:hAnsi="Times New Roman" w:cs="Times New Roman"/>
                <w:b/>
                <w:bCs/>
                <w:lang w:val="id-ID"/>
              </w:rPr>
              <w:t>Pembahasan</w:t>
            </w:r>
          </w:p>
        </w:tc>
      </w:tr>
      <w:tr w:rsidR="007C0F3E" w:rsidRPr="00EB4038" w:rsidTr="00007CBA">
        <w:trPr>
          <w:trHeight w:val="1303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F3E" w:rsidRPr="00EB4038" w:rsidRDefault="007C0F3E" w:rsidP="00007CBA">
            <w:pPr>
              <w:pStyle w:val="BodyTextInden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lang w:val="id-ID"/>
              </w:rPr>
            </w:pPr>
            <w:r w:rsidRPr="00EB4038">
              <w:rPr>
                <w:rFonts w:ascii="Times New Roman" w:hAnsi="Times New Roman" w:cs="Times New Roman"/>
                <w:bCs/>
                <w:lang w:val="id-ID"/>
              </w:rPr>
              <w:t>1.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F3E" w:rsidRPr="00EB4038" w:rsidRDefault="007C0F3E" w:rsidP="00007CBA">
            <w:pPr>
              <w:pStyle w:val="BodyTextIndent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lang w:val="id-ID"/>
              </w:rPr>
            </w:pPr>
            <w:r w:rsidRPr="00EB4038">
              <w:rPr>
                <w:rFonts w:ascii="Times New Roman" w:hAnsi="Times New Roman" w:cs="Times New Roman"/>
                <w:bCs/>
                <w:i/>
                <w:lang w:val="id-ID"/>
              </w:rPr>
              <w:t>Situation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F3E" w:rsidRPr="00EB4038" w:rsidRDefault="007C0F3E" w:rsidP="00007CBA">
            <w:pPr>
              <w:pStyle w:val="BodyTextInden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EB4038">
              <w:rPr>
                <w:rFonts w:ascii="Times New Roman" w:hAnsi="Times New Roman" w:cs="Times New Roman"/>
                <w:bCs/>
                <w:lang w:val="id-ID"/>
              </w:rPr>
              <w:t>: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F3E" w:rsidRDefault="00724766" w:rsidP="00007CBA">
            <w:pPr>
              <w:pStyle w:val="BodyTextInden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Menyebutkan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salam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identitas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pelapor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da nasal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ruang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perawatan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identitas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alasan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melaporkan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kondisi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subjektif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objektif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724766" w:rsidRDefault="00724766" w:rsidP="00007CBA">
            <w:pPr>
              <w:pStyle w:val="BodyTextInden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Contoh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Selamat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pagi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bidan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…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ruangan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…. RS…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hendak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melaporkan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A.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kondisi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…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tanda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vital….”</w:t>
            </w:r>
          </w:p>
          <w:p w:rsidR="00724766" w:rsidRPr="00724766" w:rsidRDefault="00724766" w:rsidP="00007CBA">
            <w:pPr>
              <w:pStyle w:val="BodyTextInden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C0F3E" w:rsidRPr="00EB4038" w:rsidTr="00007CBA">
        <w:trPr>
          <w:trHeight w:val="736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F3E" w:rsidRPr="00EB4038" w:rsidRDefault="007C0F3E" w:rsidP="00007CBA">
            <w:pPr>
              <w:pStyle w:val="BodyTextInden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lang w:val="id-ID"/>
              </w:rPr>
            </w:pPr>
            <w:r w:rsidRPr="00EB4038">
              <w:rPr>
                <w:rFonts w:ascii="Times New Roman" w:hAnsi="Times New Roman" w:cs="Times New Roman"/>
                <w:bCs/>
                <w:lang w:val="id-ID"/>
              </w:rPr>
              <w:t>2.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F3E" w:rsidRPr="00EB4038" w:rsidRDefault="007C0F3E" w:rsidP="00007CBA">
            <w:pPr>
              <w:pStyle w:val="BodyTextIndent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lang w:val="id-ID"/>
              </w:rPr>
            </w:pPr>
            <w:r w:rsidRPr="00EB4038">
              <w:rPr>
                <w:rFonts w:ascii="Times New Roman" w:hAnsi="Times New Roman" w:cs="Times New Roman"/>
                <w:bCs/>
                <w:i/>
                <w:lang w:val="id-ID"/>
              </w:rPr>
              <w:t>Background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F3E" w:rsidRPr="00EB4038" w:rsidRDefault="007C0F3E" w:rsidP="00007CBA">
            <w:pPr>
              <w:pStyle w:val="BodyTextInden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EB4038">
              <w:rPr>
                <w:rFonts w:ascii="Times New Roman" w:hAnsi="Times New Roman" w:cs="Times New Roman"/>
                <w:bCs/>
                <w:lang w:val="id-ID"/>
              </w:rPr>
              <w:t>: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F3E" w:rsidRDefault="00724766" w:rsidP="00007CBA">
            <w:pPr>
              <w:pStyle w:val="BodyTextInden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Menyebutkan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latar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belakang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yaitu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riwayat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penyakit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sekarang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alasan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dirawat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inap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bila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rawat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inap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pengelolaan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berjalan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terapi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diterima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sampai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itu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(yang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signifikan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)</w:t>
            </w:r>
          </w:p>
          <w:p w:rsidR="00724766" w:rsidRPr="00724766" w:rsidRDefault="00724766" w:rsidP="00007CBA">
            <w:pPr>
              <w:pStyle w:val="BodyTextInden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Contoh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: “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dilakukan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tindakan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….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Pengobatan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…”</w:t>
            </w:r>
          </w:p>
          <w:p w:rsidR="007C0F3E" w:rsidRPr="00724766" w:rsidRDefault="007C0F3E" w:rsidP="00724766">
            <w:pPr>
              <w:pStyle w:val="BodyTextInden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C0F3E" w:rsidRPr="00EB4038" w:rsidTr="00007CBA">
        <w:trPr>
          <w:trHeight w:val="832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F3E" w:rsidRPr="00EB4038" w:rsidRDefault="007C0F3E" w:rsidP="00007CBA">
            <w:pPr>
              <w:pStyle w:val="BodyTextInden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lang w:val="id-ID"/>
              </w:rPr>
            </w:pPr>
            <w:r w:rsidRPr="00EB4038">
              <w:rPr>
                <w:rFonts w:ascii="Times New Roman" w:hAnsi="Times New Roman" w:cs="Times New Roman"/>
                <w:bCs/>
                <w:lang w:val="id-ID"/>
              </w:rPr>
              <w:t>3.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F3E" w:rsidRPr="00EB4038" w:rsidRDefault="007C0F3E" w:rsidP="00007CBA">
            <w:pPr>
              <w:pStyle w:val="BodyTextIndent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lang w:val="id-ID"/>
              </w:rPr>
            </w:pPr>
            <w:r w:rsidRPr="00EB4038">
              <w:rPr>
                <w:rFonts w:ascii="Times New Roman" w:hAnsi="Times New Roman" w:cs="Times New Roman"/>
                <w:bCs/>
                <w:i/>
                <w:lang w:val="id-ID"/>
              </w:rPr>
              <w:t>Assesment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F3E" w:rsidRPr="00EB4038" w:rsidRDefault="007C0F3E" w:rsidP="00007CBA">
            <w:pPr>
              <w:pStyle w:val="BodyTextInden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EB4038">
              <w:rPr>
                <w:rFonts w:ascii="Times New Roman" w:hAnsi="Times New Roman" w:cs="Times New Roman"/>
                <w:bCs/>
                <w:lang w:val="id-ID"/>
              </w:rPr>
              <w:t>: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F3E" w:rsidRPr="00724766" w:rsidRDefault="00724766" w:rsidP="00007CBA">
            <w:pPr>
              <w:pStyle w:val="BodyTextInden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Menyebutkan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penilaian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kondisi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menurut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pelapor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bila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kata-kata, “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Menurut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kondisi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mengarah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ke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…”</w:t>
            </w:r>
          </w:p>
          <w:p w:rsidR="007C0F3E" w:rsidRPr="00724766" w:rsidRDefault="007C0F3E" w:rsidP="00724766">
            <w:pPr>
              <w:pStyle w:val="BodyTextInden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C0F3E" w:rsidRPr="00EB4038" w:rsidTr="00007CBA">
        <w:trPr>
          <w:trHeight w:val="928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F3E" w:rsidRPr="00EB4038" w:rsidRDefault="007C0F3E" w:rsidP="00007CBA">
            <w:pPr>
              <w:pStyle w:val="BodyTextInden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lang w:val="id-ID"/>
              </w:rPr>
            </w:pPr>
            <w:r w:rsidRPr="00EB4038">
              <w:rPr>
                <w:rFonts w:ascii="Times New Roman" w:hAnsi="Times New Roman" w:cs="Times New Roman"/>
                <w:bCs/>
                <w:lang w:val="id-ID"/>
              </w:rPr>
              <w:t>4.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F3E" w:rsidRPr="00EB4038" w:rsidRDefault="007C0F3E" w:rsidP="00007CBA">
            <w:pPr>
              <w:pStyle w:val="BodyTextIndent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lang w:val="id-ID"/>
              </w:rPr>
            </w:pPr>
            <w:r w:rsidRPr="00EB4038">
              <w:rPr>
                <w:rFonts w:ascii="Times New Roman" w:hAnsi="Times New Roman" w:cs="Times New Roman"/>
                <w:bCs/>
                <w:i/>
                <w:lang w:val="id-ID"/>
              </w:rPr>
              <w:t>Recomendation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F3E" w:rsidRPr="00EB4038" w:rsidRDefault="007C0F3E" w:rsidP="00007CBA">
            <w:pPr>
              <w:pStyle w:val="BodyTextInden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EB4038">
              <w:rPr>
                <w:rFonts w:ascii="Times New Roman" w:hAnsi="Times New Roman" w:cs="Times New Roman"/>
                <w:bCs/>
                <w:lang w:val="id-ID"/>
              </w:rPr>
              <w:t>: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F3E" w:rsidRPr="00D37966" w:rsidRDefault="00D37966" w:rsidP="00007CBA">
            <w:pPr>
              <w:pStyle w:val="BodyTextInden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Menyebutkan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rekomendasi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menurut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pelapor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bila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).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kata-kata, “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perlu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dilakukan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Mohon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dokter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datang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…” “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diagnosis…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perawatan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hari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ke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….”</w:t>
            </w:r>
            <w:bookmarkStart w:id="0" w:name="_GoBack"/>
            <w:bookmarkEnd w:id="0"/>
          </w:p>
          <w:p w:rsidR="007C0F3E" w:rsidRPr="00EB4038" w:rsidRDefault="007C0F3E" w:rsidP="00007CBA">
            <w:pPr>
              <w:pStyle w:val="BodyTextInden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</w:p>
        </w:tc>
      </w:tr>
    </w:tbl>
    <w:p w:rsidR="007C0F3E" w:rsidRPr="00EB4038" w:rsidRDefault="007C0F3E" w:rsidP="007C0F3E">
      <w:pPr>
        <w:autoSpaceDE/>
        <w:jc w:val="both"/>
        <w:rPr>
          <w:rFonts w:eastAsia="Arial"/>
          <w:b/>
          <w:bCs/>
          <w:lang w:eastAsia="ar-SA" w:bidi="ar-SA"/>
        </w:rPr>
      </w:pPr>
    </w:p>
    <w:p w:rsidR="007C0F3E" w:rsidRDefault="007C0F3E" w:rsidP="007C0F3E">
      <w:pPr>
        <w:tabs>
          <w:tab w:val="left" w:pos="6525"/>
        </w:tabs>
        <w:jc w:val="center"/>
        <w:rPr>
          <w:rFonts w:ascii="Arial" w:hAnsi="Arial" w:cs="Arial"/>
          <w:b/>
        </w:rPr>
      </w:pPr>
    </w:p>
    <w:p w:rsidR="007C0F3E" w:rsidRDefault="007C0F3E" w:rsidP="007C0F3E">
      <w:pPr>
        <w:tabs>
          <w:tab w:val="left" w:pos="6525"/>
        </w:tabs>
        <w:jc w:val="center"/>
        <w:rPr>
          <w:rFonts w:ascii="Arial" w:hAnsi="Arial" w:cs="Arial"/>
          <w:b/>
        </w:rPr>
      </w:pPr>
    </w:p>
    <w:p w:rsidR="007C0F3E" w:rsidRDefault="007C0F3E" w:rsidP="007C0F3E">
      <w:pPr>
        <w:tabs>
          <w:tab w:val="left" w:pos="6525"/>
        </w:tabs>
        <w:jc w:val="center"/>
        <w:rPr>
          <w:rFonts w:ascii="Arial" w:hAnsi="Arial" w:cs="Arial"/>
          <w:b/>
        </w:rPr>
      </w:pPr>
    </w:p>
    <w:p w:rsidR="007C0F3E" w:rsidRDefault="007C0F3E" w:rsidP="007C0F3E">
      <w:pPr>
        <w:tabs>
          <w:tab w:val="left" w:pos="6525"/>
        </w:tabs>
        <w:jc w:val="center"/>
        <w:rPr>
          <w:rFonts w:ascii="Arial" w:hAnsi="Arial" w:cs="Arial"/>
          <w:b/>
        </w:rPr>
      </w:pPr>
    </w:p>
    <w:p w:rsidR="007C0F3E" w:rsidRDefault="007C0F3E" w:rsidP="007C0F3E">
      <w:pPr>
        <w:tabs>
          <w:tab w:val="left" w:pos="6525"/>
        </w:tabs>
        <w:jc w:val="center"/>
        <w:rPr>
          <w:rFonts w:ascii="Arial" w:hAnsi="Arial" w:cs="Arial"/>
          <w:b/>
        </w:rPr>
      </w:pPr>
    </w:p>
    <w:p w:rsidR="007C0F3E" w:rsidRDefault="007C0F3E" w:rsidP="007C0F3E">
      <w:pPr>
        <w:tabs>
          <w:tab w:val="left" w:pos="6525"/>
        </w:tabs>
        <w:jc w:val="center"/>
        <w:rPr>
          <w:rFonts w:ascii="Arial" w:hAnsi="Arial" w:cs="Arial"/>
          <w:b/>
        </w:rPr>
      </w:pPr>
    </w:p>
    <w:p w:rsidR="007C0F3E" w:rsidRDefault="007C0F3E" w:rsidP="007C0F3E">
      <w:pPr>
        <w:tabs>
          <w:tab w:val="left" w:pos="6525"/>
        </w:tabs>
        <w:jc w:val="center"/>
        <w:rPr>
          <w:rFonts w:ascii="Arial" w:hAnsi="Arial" w:cs="Arial"/>
          <w:b/>
        </w:rPr>
      </w:pPr>
    </w:p>
    <w:p w:rsidR="003F3FEE" w:rsidRDefault="003F3FEE"/>
    <w:sectPr w:rsidR="003F3F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F3E"/>
    <w:rsid w:val="003F3FEE"/>
    <w:rsid w:val="00724766"/>
    <w:rsid w:val="007C0F3E"/>
    <w:rsid w:val="00D3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F3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 w:bidi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C0F3E"/>
    <w:pPr>
      <w:widowControl/>
      <w:suppressAutoHyphens w:val="0"/>
      <w:autoSpaceDE/>
      <w:spacing w:after="120" w:line="276" w:lineRule="auto"/>
      <w:ind w:left="283"/>
    </w:pPr>
    <w:rPr>
      <w:rFonts w:ascii="Calibri" w:eastAsia="Calibri" w:hAnsi="Calibri" w:cs="Calibri"/>
      <w:sz w:val="22"/>
      <w:szCs w:val="22"/>
      <w:lang w:val="en-US" w:eastAsia="en-US"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0F3E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F3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 w:bidi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C0F3E"/>
    <w:pPr>
      <w:widowControl/>
      <w:suppressAutoHyphens w:val="0"/>
      <w:autoSpaceDE/>
      <w:spacing w:after="120" w:line="276" w:lineRule="auto"/>
      <w:ind w:left="283"/>
    </w:pPr>
    <w:rPr>
      <w:rFonts w:ascii="Calibri" w:eastAsia="Calibri" w:hAnsi="Calibri" w:cs="Calibri"/>
      <w:sz w:val="22"/>
      <w:szCs w:val="22"/>
      <w:lang w:val="en-US" w:eastAsia="en-US"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0F3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2022-03-18T05:17:00Z</dcterms:created>
  <dcterms:modified xsi:type="dcterms:W3CDTF">2022-04-06T06:47:00Z</dcterms:modified>
</cp:coreProperties>
</file>