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9C70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  <w:lang w:val="id-ID"/>
        </w:rPr>
      </w:pPr>
      <w:r w:rsidRPr="005C2EE1">
        <w:rPr>
          <w:b/>
          <w:bCs/>
          <w:lang w:val="id-ID"/>
        </w:rPr>
        <w:t xml:space="preserve">WORKSHEETS (LEMBAR KERJA) </w:t>
      </w:r>
    </w:p>
    <w:p w14:paraId="7C6E6B98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</w:rPr>
      </w:pPr>
      <w:r w:rsidRPr="005C2EE1">
        <w:rPr>
          <w:b/>
          <w:bCs/>
          <w:lang w:val="id-ID"/>
        </w:rPr>
        <w:t>PRAKTIKUM</w:t>
      </w:r>
    </w:p>
    <w:p w14:paraId="3322B09D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</w:rPr>
      </w:pPr>
    </w:p>
    <w:tbl>
      <w:tblPr>
        <w:tblW w:w="921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565"/>
        <w:gridCol w:w="278"/>
        <w:gridCol w:w="6370"/>
      </w:tblGrid>
      <w:tr w:rsidR="00A41FCD" w:rsidRPr="005C2EE1" w14:paraId="7CD25B54" w14:textId="77777777" w:rsidTr="00E62D68">
        <w:trPr>
          <w:trHeight w:val="45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E3D64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Mata Kuliah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CE614AB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3E12D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Komunikasi dan Konseling</w:t>
            </w:r>
          </w:p>
        </w:tc>
      </w:tr>
      <w:tr w:rsidR="00A41FCD" w:rsidRPr="005C2EE1" w14:paraId="05D7274C" w14:textId="77777777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069982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Materi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3BCA98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8162B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proofErr w:type="spellStart"/>
            <w:r w:rsidRPr="005C2EE1">
              <w:rPr>
                <w:b/>
                <w:bCs/>
                <w:lang w:val="id-ID"/>
              </w:rPr>
              <w:t>Tehnik</w:t>
            </w:r>
            <w:proofErr w:type="spellEnd"/>
            <w:r w:rsidRPr="005C2EE1">
              <w:rPr>
                <w:b/>
                <w:bCs/>
                <w:lang w:val="id-ID"/>
              </w:rPr>
              <w:t xml:space="preserve"> Konseling</w:t>
            </w:r>
          </w:p>
        </w:tc>
      </w:tr>
      <w:tr w:rsidR="00A41FCD" w:rsidRPr="005C2EE1" w14:paraId="2EE621C6" w14:textId="77777777" w:rsidTr="00E62D68">
        <w:trPr>
          <w:trHeight w:val="27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B4083" w14:textId="77777777" w:rsidR="00A41FCD" w:rsidRPr="000F1DD4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Nama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CB6BA62" w14:textId="77777777" w:rsidR="00A41FCD" w:rsidRPr="000F1DD4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en-ID"/>
              </w:rPr>
            </w:pPr>
            <w:r>
              <w:rPr>
                <w:b/>
                <w:bCs/>
                <w:lang w:val="en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8FE71" w14:textId="77777777" w:rsidR="00A41FCD" w:rsidRPr="005C2EE1" w:rsidRDefault="00CA1445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Tiara Sinta</w:t>
            </w:r>
          </w:p>
        </w:tc>
      </w:tr>
      <w:tr w:rsidR="00A41FCD" w:rsidRPr="005C2EE1" w14:paraId="2EF833D4" w14:textId="77777777" w:rsidTr="00E62D68">
        <w:trPr>
          <w:trHeight w:val="42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AA71E9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Kelompok</w:t>
            </w:r>
          </w:p>
        </w:tc>
        <w:tc>
          <w:tcPr>
            <w:tcW w:w="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EE0CE57" w14:textId="77777777" w:rsidR="00A41FCD" w:rsidRPr="005C2EE1" w:rsidRDefault="00A41FCD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 w:rsidRPr="005C2EE1">
              <w:rPr>
                <w:b/>
                <w:bCs/>
                <w:lang w:val="id-ID"/>
              </w:rPr>
              <w:t>:</w:t>
            </w:r>
          </w:p>
        </w:tc>
        <w:tc>
          <w:tcPr>
            <w:tcW w:w="6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89927" w14:textId="77777777" w:rsidR="00A41FCD" w:rsidRPr="005C2EE1" w:rsidRDefault="00CA1445" w:rsidP="00E62D68">
            <w:pPr>
              <w:pStyle w:val="BodyTextIndent"/>
              <w:spacing w:after="0" w:line="100" w:lineRule="atLeast"/>
              <w:ind w:left="0"/>
              <w:jc w:val="both"/>
              <w:rPr>
                <w:b/>
                <w:bCs/>
                <w:lang w:val="id-ID"/>
              </w:rPr>
            </w:pPr>
            <w:r>
              <w:rPr>
                <w:b/>
                <w:bCs/>
                <w:lang w:val="id-ID"/>
              </w:rPr>
              <w:t>B2</w:t>
            </w:r>
          </w:p>
        </w:tc>
      </w:tr>
    </w:tbl>
    <w:p w14:paraId="02E90A83" w14:textId="77777777" w:rsidR="00A41FCD" w:rsidRPr="005C2EE1" w:rsidRDefault="00A41FCD" w:rsidP="00A41FCD">
      <w:pPr>
        <w:pStyle w:val="BodyTextIndent"/>
        <w:spacing w:after="0" w:line="100" w:lineRule="atLeast"/>
        <w:ind w:left="0"/>
        <w:jc w:val="both"/>
        <w:rPr>
          <w:bCs/>
          <w:lang w:val="id-ID"/>
        </w:rPr>
      </w:pPr>
    </w:p>
    <w:tbl>
      <w:tblPr>
        <w:tblStyle w:val="TableGrid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5"/>
        <w:gridCol w:w="4195"/>
        <w:gridCol w:w="4394"/>
      </w:tblGrid>
      <w:tr w:rsidR="00A41FCD" w:rsidRPr="00142458" w14:paraId="0FE6BA1C" w14:textId="77777777" w:rsidTr="00E62D68">
        <w:tc>
          <w:tcPr>
            <w:tcW w:w="625" w:type="dxa"/>
            <w:shd w:val="clear" w:color="auto" w:fill="66FFFF"/>
          </w:tcPr>
          <w:p w14:paraId="4144E36F" w14:textId="77777777"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NO</w:t>
            </w:r>
          </w:p>
        </w:tc>
        <w:tc>
          <w:tcPr>
            <w:tcW w:w="4195" w:type="dxa"/>
            <w:shd w:val="clear" w:color="auto" w:fill="66FFFF"/>
          </w:tcPr>
          <w:p w14:paraId="0AD5FABD" w14:textId="77777777" w:rsidR="00A41FCD" w:rsidRPr="00142458" w:rsidRDefault="00A41FCD" w:rsidP="00E62D68">
            <w:pPr>
              <w:jc w:val="center"/>
              <w:rPr>
                <w:b/>
              </w:rPr>
            </w:pPr>
            <w:r w:rsidRPr="005C2EE1">
              <w:rPr>
                <w:b/>
                <w:bCs/>
              </w:rPr>
              <w:t>KOMPONEN</w:t>
            </w:r>
          </w:p>
        </w:tc>
        <w:tc>
          <w:tcPr>
            <w:tcW w:w="4394" w:type="dxa"/>
            <w:shd w:val="clear" w:color="auto" w:fill="66FFFF"/>
          </w:tcPr>
          <w:p w14:paraId="4E00CDDF" w14:textId="77777777" w:rsidR="00A41FCD" w:rsidRPr="00142458" w:rsidRDefault="00A41FCD" w:rsidP="00E62D68">
            <w:pPr>
              <w:jc w:val="center"/>
              <w:rPr>
                <w:b/>
              </w:rPr>
            </w:pPr>
            <w:r>
              <w:rPr>
                <w:b/>
              </w:rPr>
              <w:t>PEMBAHASAN</w:t>
            </w:r>
          </w:p>
        </w:tc>
      </w:tr>
      <w:tr w:rsidR="00A41FCD" w:rsidRPr="00142458" w14:paraId="3EEDF33A" w14:textId="77777777" w:rsidTr="00E62D68">
        <w:tc>
          <w:tcPr>
            <w:tcW w:w="625" w:type="dxa"/>
          </w:tcPr>
          <w:p w14:paraId="217E6C56" w14:textId="77777777" w:rsidR="00A41FCD" w:rsidRPr="00142458" w:rsidRDefault="00A41FCD" w:rsidP="00E62D68">
            <w:pPr>
              <w:jc w:val="center"/>
            </w:pPr>
            <w:r w:rsidRPr="00142458">
              <w:t>1</w:t>
            </w:r>
          </w:p>
        </w:tc>
        <w:tc>
          <w:tcPr>
            <w:tcW w:w="4195" w:type="dxa"/>
          </w:tcPr>
          <w:p w14:paraId="0A0EE082" w14:textId="77777777" w:rsidR="00A41FCD" w:rsidRPr="00142458" w:rsidRDefault="00A41FCD" w:rsidP="00E62D68">
            <w:r w:rsidRPr="00142458">
              <w:t>Mengucapkan salam, menyambut pasien, memperkenalkan diri dan berjabat tangan dengan ramah</w:t>
            </w:r>
          </w:p>
        </w:tc>
        <w:tc>
          <w:tcPr>
            <w:tcW w:w="4394" w:type="dxa"/>
          </w:tcPr>
          <w:p w14:paraId="77C796B7" w14:textId="77777777" w:rsidR="00A41FCD" w:rsidRPr="00142458" w:rsidRDefault="00CA1445" w:rsidP="00E62D68">
            <w:r>
              <w:t>Assalamualaikum ,Selamat Pagi Ibu/</w:t>
            </w:r>
            <w:proofErr w:type="spellStart"/>
            <w:r>
              <w:t>Bapak,Perkenalkan</w:t>
            </w:r>
            <w:proofErr w:type="spellEnd"/>
            <w:r>
              <w:t xml:space="preserve"> nama saya Bidan Tiara </w:t>
            </w:r>
          </w:p>
        </w:tc>
      </w:tr>
      <w:tr w:rsidR="00A41FCD" w:rsidRPr="00142458" w14:paraId="464988D6" w14:textId="77777777" w:rsidTr="00E62D68">
        <w:tc>
          <w:tcPr>
            <w:tcW w:w="625" w:type="dxa"/>
          </w:tcPr>
          <w:p w14:paraId="4998BE94" w14:textId="77777777" w:rsidR="00A41FCD" w:rsidRPr="00142458" w:rsidRDefault="00A41FCD" w:rsidP="00E62D68">
            <w:pPr>
              <w:jc w:val="center"/>
            </w:pPr>
            <w:r w:rsidRPr="00142458">
              <w:t>2</w:t>
            </w:r>
          </w:p>
        </w:tc>
        <w:tc>
          <w:tcPr>
            <w:tcW w:w="4195" w:type="dxa"/>
          </w:tcPr>
          <w:p w14:paraId="03D40AB0" w14:textId="77777777" w:rsidR="00A41FCD" w:rsidRPr="00142458" w:rsidRDefault="00A41FCD" w:rsidP="00E62D68">
            <w:r>
              <w:t>Menjelaskan tujuan konseling</w:t>
            </w:r>
            <w:r w:rsidRPr="00142458">
              <w:t>, prosedur yang akan dilaksanakan, meminta persetujuan dan kontrak waktu</w:t>
            </w:r>
          </w:p>
        </w:tc>
        <w:tc>
          <w:tcPr>
            <w:tcW w:w="4394" w:type="dxa"/>
          </w:tcPr>
          <w:p w14:paraId="78AAAA05" w14:textId="77777777" w:rsidR="00A41FCD" w:rsidRPr="00142458" w:rsidRDefault="00CA1445" w:rsidP="00E62D68">
            <w:r>
              <w:t xml:space="preserve">Tujuan dari dilakukannya </w:t>
            </w:r>
            <w:r w:rsidRPr="00CA1445">
              <w:t xml:space="preserve">Konseling </w:t>
            </w:r>
            <w:r>
              <w:t xml:space="preserve">adalah </w:t>
            </w:r>
            <w:r w:rsidRPr="00CA1445">
              <w:t xml:space="preserve">membantu individu untuk </w:t>
            </w:r>
            <w:proofErr w:type="spellStart"/>
            <w:r w:rsidRPr="00CA1445">
              <w:t>mengahapus</w:t>
            </w:r>
            <w:proofErr w:type="spellEnd"/>
            <w:r w:rsidRPr="00CA1445">
              <w:t xml:space="preserve"> / menghilangkan tingkah laku </w:t>
            </w:r>
            <w:proofErr w:type="spellStart"/>
            <w:r w:rsidRPr="00CA1445">
              <w:t>maladaptif</w:t>
            </w:r>
            <w:proofErr w:type="spellEnd"/>
            <w:r w:rsidRPr="00CA1445">
              <w:t xml:space="preserve"> (masalah) menjadi tingkah laku baru yaitu tingkah laku adaptif yang diinginkan </w:t>
            </w:r>
            <w:proofErr w:type="spellStart"/>
            <w:r w:rsidRPr="00CA1445">
              <w:t>klien.</w:t>
            </w:r>
            <w:r>
              <w:t>Untuk</w:t>
            </w:r>
            <w:proofErr w:type="spellEnd"/>
            <w:r>
              <w:t xml:space="preserve"> prosedur </w:t>
            </w:r>
            <w:proofErr w:type="spellStart"/>
            <w:r>
              <w:t>pelaksanaanya</w:t>
            </w:r>
            <w:proofErr w:type="spellEnd"/>
            <w:r>
              <w:t xml:space="preserve"> yaitu </w:t>
            </w:r>
            <w:r w:rsidRPr="00CA1445">
              <w:t xml:space="preserve">(A) Identifikasi kasus; (B) Identifikasi masalah; (C) Diagnosis; (D) Prognosis; (E) </w:t>
            </w:r>
            <w:proofErr w:type="spellStart"/>
            <w:r w:rsidRPr="00CA1445">
              <w:t>Treatment</w:t>
            </w:r>
            <w:proofErr w:type="spellEnd"/>
            <w:r w:rsidRPr="00CA1445">
              <w:t xml:space="preserve">; (F) Evaluasi dan Tindak </w:t>
            </w:r>
            <w:proofErr w:type="spellStart"/>
            <w:r w:rsidRPr="00CA1445">
              <w:t>Lanjut</w:t>
            </w:r>
            <w:r>
              <w:t>,Apakah</w:t>
            </w:r>
            <w:proofErr w:type="spellEnd"/>
            <w:r>
              <w:t xml:space="preserve"> ibu/bapak mengizinkan? Jika iya saya membutuhkan waktu kurang lebih 40menit ya.</w:t>
            </w:r>
          </w:p>
        </w:tc>
      </w:tr>
      <w:tr w:rsidR="00A41FCD" w:rsidRPr="00142458" w14:paraId="1C6A9E9B" w14:textId="77777777" w:rsidTr="00E62D68">
        <w:tc>
          <w:tcPr>
            <w:tcW w:w="625" w:type="dxa"/>
          </w:tcPr>
          <w:p w14:paraId="0E135FDF" w14:textId="77777777" w:rsidR="00A41FCD" w:rsidRPr="00142458" w:rsidRDefault="00A41FCD" w:rsidP="00E62D68">
            <w:pPr>
              <w:jc w:val="center"/>
            </w:pPr>
            <w:r w:rsidRPr="00142458">
              <w:t>3</w:t>
            </w:r>
          </w:p>
        </w:tc>
        <w:tc>
          <w:tcPr>
            <w:tcW w:w="4195" w:type="dxa"/>
          </w:tcPr>
          <w:p w14:paraId="1851B798" w14:textId="77777777" w:rsidR="00A41FCD" w:rsidRPr="00142458" w:rsidRDefault="00A41FCD" w:rsidP="00E62D68">
            <w:r>
              <w:t xml:space="preserve">Mengucapkan </w:t>
            </w:r>
            <w:proofErr w:type="spellStart"/>
            <w:r w:rsidRPr="0094340B">
              <w:rPr>
                <w:i/>
              </w:rPr>
              <w:t>basmallah</w:t>
            </w:r>
            <w:proofErr w:type="spellEnd"/>
            <w:r>
              <w:t xml:space="preserve"> sebelum konseling </w:t>
            </w:r>
          </w:p>
        </w:tc>
        <w:tc>
          <w:tcPr>
            <w:tcW w:w="4394" w:type="dxa"/>
          </w:tcPr>
          <w:p w14:paraId="11FD03EF" w14:textId="77777777" w:rsidR="00A41FCD" w:rsidRDefault="00CA1445" w:rsidP="00E62D68">
            <w:proofErr w:type="spellStart"/>
            <w:r>
              <w:t>Bismillahirohmanirohim,saya</w:t>
            </w:r>
            <w:proofErr w:type="spellEnd"/>
            <w:r>
              <w:t xml:space="preserve"> mulai ya</w:t>
            </w:r>
          </w:p>
          <w:p w14:paraId="328CA6C4" w14:textId="77777777" w:rsidR="00A41FCD" w:rsidRDefault="00A41FCD" w:rsidP="00E62D68"/>
          <w:p w14:paraId="58E676DB" w14:textId="77777777" w:rsidR="00A41FCD" w:rsidRPr="00142458" w:rsidRDefault="00A41FCD" w:rsidP="00E62D68"/>
        </w:tc>
      </w:tr>
      <w:tr w:rsidR="00A41FCD" w:rsidRPr="00142458" w14:paraId="3BCBBEFE" w14:textId="77777777" w:rsidTr="00CA1445">
        <w:trPr>
          <w:trHeight w:val="800"/>
        </w:trPr>
        <w:tc>
          <w:tcPr>
            <w:tcW w:w="625" w:type="dxa"/>
          </w:tcPr>
          <w:p w14:paraId="41535B21" w14:textId="77777777" w:rsidR="00A41FCD" w:rsidRPr="00142458" w:rsidRDefault="00A41FCD" w:rsidP="00E62D68">
            <w:pPr>
              <w:jc w:val="center"/>
            </w:pPr>
            <w:r w:rsidRPr="00142458">
              <w:t>4</w:t>
            </w:r>
          </w:p>
        </w:tc>
        <w:tc>
          <w:tcPr>
            <w:tcW w:w="4195" w:type="dxa"/>
          </w:tcPr>
          <w:p w14:paraId="35DBCB05" w14:textId="77777777" w:rsidR="00A41FCD" w:rsidRPr="00142458" w:rsidRDefault="00A41FCD" w:rsidP="00E62D68">
            <w:r>
              <w:t>Duduk menghadap klien dengan tubuh agak condong ke klien</w:t>
            </w:r>
          </w:p>
        </w:tc>
        <w:tc>
          <w:tcPr>
            <w:tcW w:w="4394" w:type="dxa"/>
          </w:tcPr>
          <w:p w14:paraId="4C0843FA" w14:textId="77777777" w:rsidR="00A41FCD" w:rsidRDefault="00CA1445" w:rsidP="00E62D68">
            <w:proofErr w:type="spellStart"/>
            <w:r>
              <w:t>Memposisikan</w:t>
            </w:r>
            <w:proofErr w:type="spellEnd"/>
            <w:r>
              <w:t xml:space="preserve"> tubuh antara bidan dengan klien</w:t>
            </w:r>
          </w:p>
          <w:p w14:paraId="74249A65" w14:textId="77777777" w:rsidR="00A41FCD" w:rsidRDefault="00A41FCD" w:rsidP="00E62D68"/>
          <w:p w14:paraId="3B4406F5" w14:textId="77777777" w:rsidR="00A41FCD" w:rsidRPr="00142458" w:rsidRDefault="00A41FCD" w:rsidP="00E62D68"/>
        </w:tc>
      </w:tr>
      <w:tr w:rsidR="00A41FCD" w:rsidRPr="00142458" w14:paraId="4A29ABA6" w14:textId="77777777" w:rsidTr="00E62D68">
        <w:tc>
          <w:tcPr>
            <w:tcW w:w="625" w:type="dxa"/>
          </w:tcPr>
          <w:p w14:paraId="126AF5E3" w14:textId="77777777" w:rsidR="00A41FCD" w:rsidRPr="00142458" w:rsidRDefault="00A41FCD" w:rsidP="00E62D68">
            <w:pPr>
              <w:jc w:val="center"/>
            </w:pPr>
            <w:r w:rsidRPr="00142458">
              <w:t>5</w:t>
            </w:r>
          </w:p>
        </w:tc>
        <w:tc>
          <w:tcPr>
            <w:tcW w:w="4195" w:type="dxa"/>
          </w:tcPr>
          <w:p w14:paraId="2C67B040" w14:textId="77777777" w:rsidR="00A41FCD" w:rsidRPr="00D57670" w:rsidRDefault="00A41FCD" w:rsidP="00E62D68">
            <w:r>
              <w:t>Kontak mata dengan cara yang dapat diterima budaya setempat</w:t>
            </w:r>
          </w:p>
        </w:tc>
        <w:tc>
          <w:tcPr>
            <w:tcW w:w="4394" w:type="dxa"/>
          </w:tcPr>
          <w:p w14:paraId="20E1563A" w14:textId="77777777" w:rsidR="00A41FCD" w:rsidRDefault="00CA1445" w:rsidP="00E62D68">
            <w:r>
              <w:t>Menatap mata klien untuk mengetahui yang akan dikatakan jujur atau tidak</w:t>
            </w:r>
          </w:p>
          <w:p w14:paraId="7FB5B3C7" w14:textId="77777777" w:rsidR="00A41FCD" w:rsidRDefault="00A41FCD" w:rsidP="00E62D68"/>
          <w:p w14:paraId="78BEC8C8" w14:textId="77777777" w:rsidR="00A41FCD" w:rsidRPr="00142458" w:rsidRDefault="00A41FCD" w:rsidP="00E62D68"/>
        </w:tc>
      </w:tr>
      <w:tr w:rsidR="00A41FCD" w:rsidRPr="00142458" w14:paraId="22F4D6E1" w14:textId="77777777" w:rsidTr="00E62D68">
        <w:tc>
          <w:tcPr>
            <w:tcW w:w="625" w:type="dxa"/>
          </w:tcPr>
          <w:p w14:paraId="3BAAD70C" w14:textId="77777777" w:rsidR="00A41FCD" w:rsidRPr="00142458" w:rsidRDefault="00A41FCD" w:rsidP="00E62D68">
            <w:pPr>
              <w:jc w:val="center"/>
            </w:pPr>
            <w:r w:rsidRPr="00142458">
              <w:t>6</w:t>
            </w:r>
          </w:p>
        </w:tc>
        <w:tc>
          <w:tcPr>
            <w:tcW w:w="4195" w:type="dxa"/>
          </w:tcPr>
          <w:p w14:paraId="2408B5BD" w14:textId="77777777" w:rsidR="00A41FCD" w:rsidRPr="00142458" w:rsidRDefault="00A41FCD" w:rsidP="00E62D68">
            <w:r>
              <w:t>Santai dan bersikap bersahabat</w:t>
            </w:r>
          </w:p>
        </w:tc>
        <w:tc>
          <w:tcPr>
            <w:tcW w:w="4394" w:type="dxa"/>
          </w:tcPr>
          <w:p w14:paraId="7D30C6FC" w14:textId="77777777" w:rsidR="00A41FCD" w:rsidRDefault="00CA1445" w:rsidP="00E62D68">
            <w:r>
              <w:t>Rileks saja ya ibu/</w:t>
            </w:r>
            <w:proofErr w:type="spellStart"/>
            <w:r>
              <w:t>bapak,disini</w:t>
            </w:r>
            <w:proofErr w:type="spellEnd"/>
            <w:r>
              <w:t xml:space="preserve"> saya mencoba untuk membantu </w:t>
            </w:r>
          </w:p>
          <w:p w14:paraId="534E9BA5" w14:textId="77777777" w:rsidR="00A41FCD" w:rsidRDefault="00A41FCD" w:rsidP="00E62D68"/>
          <w:p w14:paraId="09B5EA94" w14:textId="77777777" w:rsidR="00A41FCD" w:rsidRPr="00142458" w:rsidRDefault="00A41FCD" w:rsidP="00E62D68"/>
        </w:tc>
      </w:tr>
      <w:tr w:rsidR="00A41FCD" w:rsidRPr="00142458" w14:paraId="3135BFD1" w14:textId="77777777" w:rsidTr="00E62D68">
        <w:tc>
          <w:tcPr>
            <w:tcW w:w="625" w:type="dxa"/>
          </w:tcPr>
          <w:p w14:paraId="25E44889" w14:textId="77777777" w:rsidR="00A41FCD" w:rsidRPr="00142458" w:rsidRDefault="00A41FCD" w:rsidP="00E62D68">
            <w:pPr>
              <w:jc w:val="center"/>
            </w:pPr>
            <w:r w:rsidRPr="00142458">
              <w:t>7</w:t>
            </w:r>
          </w:p>
        </w:tc>
        <w:tc>
          <w:tcPr>
            <w:tcW w:w="4195" w:type="dxa"/>
          </w:tcPr>
          <w:p w14:paraId="41BF7E98" w14:textId="77777777" w:rsidR="00A41FCD" w:rsidRPr="00142458" w:rsidRDefault="00A41FCD" w:rsidP="00E62D68">
            <w:r>
              <w:t>Volume suara memadai</w:t>
            </w:r>
          </w:p>
        </w:tc>
        <w:tc>
          <w:tcPr>
            <w:tcW w:w="4394" w:type="dxa"/>
          </w:tcPr>
          <w:p w14:paraId="6A686A5A" w14:textId="77777777" w:rsidR="00A41FCD" w:rsidRDefault="00CA1445" w:rsidP="00E62D68">
            <w:r>
              <w:t>Berbicara dengan jelas agak kencang setidaknya bisa didengar oleh klien</w:t>
            </w:r>
          </w:p>
          <w:p w14:paraId="42C4F66E" w14:textId="77777777" w:rsidR="00A41FCD" w:rsidRDefault="00A41FCD" w:rsidP="00E62D68"/>
          <w:p w14:paraId="192EBDD8" w14:textId="77777777" w:rsidR="00A41FCD" w:rsidRPr="00142458" w:rsidRDefault="00A41FCD" w:rsidP="00E62D68"/>
        </w:tc>
      </w:tr>
      <w:tr w:rsidR="00A41FCD" w:rsidRPr="00142458" w14:paraId="608E5452" w14:textId="77777777" w:rsidTr="00E62D68">
        <w:tc>
          <w:tcPr>
            <w:tcW w:w="625" w:type="dxa"/>
          </w:tcPr>
          <w:p w14:paraId="760C7F2D" w14:textId="77777777" w:rsidR="00A41FCD" w:rsidRPr="00142458" w:rsidRDefault="00A41FCD" w:rsidP="00E62D68">
            <w:pPr>
              <w:jc w:val="center"/>
            </w:pPr>
            <w:r>
              <w:t>8</w:t>
            </w:r>
          </w:p>
        </w:tc>
        <w:tc>
          <w:tcPr>
            <w:tcW w:w="4195" w:type="dxa"/>
          </w:tcPr>
          <w:p w14:paraId="5877E1C6" w14:textId="77777777" w:rsidR="00A41FCD" w:rsidRPr="00142458" w:rsidRDefault="00A41FCD" w:rsidP="00E62D68">
            <w:r>
              <w:t>Mendengarkan secara pasif (tidak memotong pembicaraan klien)</w:t>
            </w:r>
          </w:p>
        </w:tc>
        <w:tc>
          <w:tcPr>
            <w:tcW w:w="4394" w:type="dxa"/>
          </w:tcPr>
          <w:p w14:paraId="0A1D4FA9" w14:textId="77777777" w:rsidR="00A41FCD" w:rsidRDefault="0059124B" w:rsidP="00E62D68">
            <w:r>
              <w:t>Memberikan kesempatan klien untuk bercerita “</w:t>
            </w:r>
            <w:proofErr w:type="spellStart"/>
            <w:r>
              <w:t>silahkan</w:t>
            </w:r>
            <w:proofErr w:type="spellEnd"/>
            <w:r>
              <w:t xml:space="preserve"> bapak/ibu untuk </w:t>
            </w:r>
            <w:r>
              <w:lastRenderedPageBreak/>
              <w:t xml:space="preserve">mengatakan </w:t>
            </w:r>
            <w:proofErr w:type="spellStart"/>
            <w:r>
              <w:t>apapun</w:t>
            </w:r>
            <w:proofErr w:type="spellEnd"/>
            <w:r>
              <w:t xml:space="preserve"> yang ingin dikatakan”</w:t>
            </w:r>
          </w:p>
          <w:p w14:paraId="2185BAFF" w14:textId="77777777" w:rsidR="00A41FCD" w:rsidRDefault="00A41FCD" w:rsidP="00E62D68"/>
          <w:p w14:paraId="22638FBF" w14:textId="77777777" w:rsidR="00A41FCD" w:rsidRPr="00142458" w:rsidRDefault="00A41FCD" w:rsidP="00E62D68"/>
        </w:tc>
      </w:tr>
      <w:tr w:rsidR="00A41FCD" w:rsidRPr="00142458" w14:paraId="13F9A158" w14:textId="77777777" w:rsidTr="00E62D68">
        <w:tc>
          <w:tcPr>
            <w:tcW w:w="625" w:type="dxa"/>
          </w:tcPr>
          <w:p w14:paraId="4F45C7FF" w14:textId="77777777" w:rsidR="00A41FCD" w:rsidRPr="00142458" w:rsidRDefault="00A41FCD" w:rsidP="00E62D68">
            <w:pPr>
              <w:jc w:val="center"/>
            </w:pPr>
            <w:r>
              <w:lastRenderedPageBreak/>
              <w:t>9</w:t>
            </w:r>
          </w:p>
        </w:tc>
        <w:tc>
          <w:tcPr>
            <w:tcW w:w="4195" w:type="dxa"/>
          </w:tcPr>
          <w:p w14:paraId="4316654B" w14:textId="77777777" w:rsidR="00A41FCD" w:rsidRPr="00142458" w:rsidRDefault="00A41FCD" w:rsidP="00E62D68">
            <w:r>
              <w:t>Penerimaan (tidak membenarkan/menyalahkan kata-kata klien)</w:t>
            </w:r>
          </w:p>
        </w:tc>
        <w:tc>
          <w:tcPr>
            <w:tcW w:w="4394" w:type="dxa"/>
          </w:tcPr>
          <w:p w14:paraId="4D38B80D" w14:textId="77777777" w:rsidR="00A41FCD" w:rsidRPr="00142458" w:rsidRDefault="0059124B" w:rsidP="00E62D68">
            <w:r>
              <w:t xml:space="preserve">Melihat dari kedua belah sisi </w:t>
            </w:r>
            <w:proofErr w:type="spellStart"/>
            <w:r>
              <w:t>klien“baik</w:t>
            </w:r>
            <w:proofErr w:type="spellEnd"/>
            <w:r>
              <w:t xml:space="preserve"> ibu/bapak </w:t>
            </w:r>
            <w:proofErr w:type="spellStart"/>
            <w:r>
              <w:t>disini</w:t>
            </w:r>
            <w:proofErr w:type="spellEnd"/>
            <w:r>
              <w:t xml:space="preserve"> tidak ada yang salah dan tidak ada yang benar”</w:t>
            </w:r>
          </w:p>
        </w:tc>
      </w:tr>
      <w:tr w:rsidR="00A41FCD" w:rsidRPr="00142458" w14:paraId="073CD3AC" w14:textId="77777777" w:rsidTr="00E62D68">
        <w:tc>
          <w:tcPr>
            <w:tcW w:w="625" w:type="dxa"/>
          </w:tcPr>
          <w:p w14:paraId="6AAF5F8B" w14:textId="77777777" w:rsidR="00A41FCD" w:rsidRPr="00142458" w:rsidRDefault="00A41FCD" w:rsidP="00E62D68">
            <w:pPr>
              <w:jc w:val="center"/>
            </w:pPr>
            <w:r>
              <w:t>10</w:t>
            </w:r>
          </w:p>
        </w:tc>
        <w:tc>
          <w:tcPr>
            <w:tcW w:w="4195" w:type="dxa"/>
          </w:tcPr>
          <w:p w14:paraId="64F148A3" w14:textId="77777777" w:rsidR="00A41FCD" w:rsidRPr="00142458" w:rsidRDefault="00A41FCD" w:rsidP="00E62D68">
            <w:r>
              <w:t>Klarifikasi bila perlu dari perkataan klien</w:t>
            </w:r>
          </w:p>
        </w:tc>
        <w:tc>
          <w:tcPr>
            <w:tcW w:w="4394" w:type="dxa"/>
          </w:tcPr>
          <w:p w14:paraId="177C79B2" w14:textId="77777777" w:rsidR="00A41FCD" w:rsidRDefault="0059124B" w:rsidP="00E62D68">
            <w:r>
              <w:t xml:space="preserve">Menjelaskan kembali apa yang dikatakan klien “baik ibu/bapak </w:t>
            </w:r>
            <w:proofErr w:type="spellStart"/>
            <w:r>
              <w:t>dariyang</w:t>
            </w:r>
            <w:proofErr w:type="spellEnd"/>
            <w:r>
              <w:t xml:space="preserve"> saya dengarkan tadi saya ingin memberitahu:</w:t>
            </w:r>
          </w:p>
          <w:p w14:paraId="1D556B65" w14:textId="77777777" w:rsidR="00A41FCD" w:rsidRDefault="00A41FCD" w:rsidP="00E62D68"/>
          <w:p w14:paraId="7105D156" w14:textId="77777777" w:rsidR="00A41FCD" w:rsidRPr="00142458" w:rsidRDefault="00A41FCD" w:rsidP="00E62D68"/>
        </w:tc>
      </w:tr>
      <w:tr w:rsidR="00A41FCD" w:rsidRPr="00142458" w14:paraId="2AA2CFD6" w14:textId="77777777" w:rsidTr="00E62D68">
        <w:tc>
          <w:tcPr>
            <w:tcW w:w="625" w:type="dxa"/>
          </w:tcPr>
          <w:p w14:paraId="439111AD" w14:textId="77777777" w:rsidR="00A41FCD" w:rsidRPr="00142458" w:rsidRDefault="00A41FCD" w:rsidP="00E62D68">
            <w:pPr>
              <w:jc w:val="center"/>
            </w:pPr>
            <w:r>
              <w:t>11</w:t>
            </w:r>
          </w:p>
        </w:tc>
        <w:tc>
          <w:tcPr>
            <w:tcW w:w="4195" w:type="dxa"/>
          </w:tcPr>
          <w:p w14:paraId="2F5FE96C" w14:textId="77777777" w:rsidR="00A41FCD" w:rsidRPr="00142458" w:rsidRDefault="00A41FCD" w:rsidP="00E62D68">
            <w:r>
              <w:t>Fokus dengan permasalahan klien</w:t>
            </w:r>
          </w:p>
        </w:tc>
        <w:tc>
          <w:tcPr>
            <w:tcW w:w="4394" w:type="dxa"/>
          </w:tcPr>
          <w:p w14:paraId="0D8AAA55" w14:textId="77777777" w:rsidR="00A41FCD" w:rsidRDefault="0059124B" w:rsidP="00E62D68">
            <w:r>
              <w:t>Berfokus dengan satu titik yang dikeluhkan pasien untuk menentukan tindakan selanjutnya</w:t>
            </w:r>
          </w:p>
          <w:p w14:paraId="1BB5270B" w14:textId="77777777" w:rsidR="00A41FCD" w:rsidRDefault="00A41FCD" w:rsidP="00E62D68"/>
          <w:p w14:paraId="0FA79243" w14:textId="77777777" w:rsidR="00A41FCD" w:rsidRPr="00142458" w:rsidRDefault="00A41FCD" w:rsidP="00E62D68"/>
        </w:tc>
      </w:tr>
      <w:tr w:rsidR="00A41FCD" w:rsidRPr="00142458" w14:paraId="6553AC2E" w14:textId="77777777" w:rsidTr="00E62D68">
        <w:tc>
          <w:tcPr>
            <w:tcW w:w="625" w:type="dxa"/>
          </w:tcPr>
          <w:p w14:paraId="430C00C3" w14:textId="77777777" w:rsidR="00A41FCD" w:rsidRPr="00142458" w:rsidRDefault="00A41FCD" w:rsidP="00E62D68">
            <w:pPr>
              <w:jc w:val="center"/>
            </w:pPr>
            <w:r>
              <w:t>12</w:t>
            </w:r>
          </w:p>
        </w:tc>
        <w:tc>
          <w:tcPr>
            <w:tcW w:w="4195" w:type="dxa"/>
          </w:tcPr>
          <w:p w14:paraId="3E85FF46" w14:textId="454A7330" w:rsidR="00A41FCD" w:rsidRPr="00142458" w:rsidRDefault="00A41FCD" w:rsidP="00E62D68">
            <w:proofErr w:type="spellStart"/>
            <w:r>
              <w:t>Asertif</w:t>
            </w:r>
            <w:proofErr w:type="spellEnd"/>
            <w:r>
              <w:t xml:space="preserve"> (percaya diri, tegas dan tidak menyalahkan)</w:t>
            </w:r>
          </w:p>
        </w:tc>
        <w:tc>
          <w:tcPr>
            <w:tcW w:w="4394" w:type="dxa"/>
          </w:tcPr>
          <w:p w14:paraId="359EF061" w14:textId="408CC155" w:rsidR="00A41FCD" w:rsidRPr="00074AC7" w:rsidRDefault="00074AC7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Yakin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kemampuan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diri,tidak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ragu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terpengaruh</w:t>
            </w:r>
            <w:proofErr w:type="spellEnd"/>
            <w:r>
              <w:rPr>
                <w:lang w:val="en-US"/>
              </w:rPr>
              <w:t>.</w:t>
            </w:r>
          </w:p>
          <w:p w14:paraId="2D788BD0" w14:textId="77777777" w:rsidR="00A41FCD" w:rsidRDefault="00A41FCD" w:rsidP="00E62D68"/>
          <w:p w14:paraId="0498647C" w14:textId="77777777" w:rsidR="00A41FCD" w:rsidRPr="00142458" w:rsidRDefault="00A41FCD" w:rsidP="00E62D68"/>
        </w:tc>
      </w:tr>
      <w:tr w:rsidR="00A41FCD" w:rsidRPr="00142458" w14:paraId="15B9119E" w14:textId="77777777" w:rsidTr="00E62D68">
        <w:tc>
          <w:tcPr>
            <w:tcW w:w="625" w:type="dxa"/>
          </w:tcPr>
          <w:p w14:paraId="56015752" w14:textId="77777777" w:rsidR="00A41FCD" w:rsidRPr="00142458" w:rsidRDefault="00A41FCD" w:rsidP="00E62D68">
            <w:pPr>
              <w:jc w:val="center"/>
            </w:pPr>
            <w:r>
              <w:t>13</w:t>
            </w:r>
          </w:p>
        </w:tc>
        <w:tc>
          <w:tcPr>
            <w:tcW w:w="4195" w:type="dxa"/>
          </w:tcPr>
          <w:p w14:paraId="0C7FD33D" w14:textId="77777777" w:rsidR="00A41FCD" w:rsidRPr="00142458" w:rsidRDefault="00A41FCD" w:rsidP="00E62D68">
            <w:r>
              <w:t xml:space="preserve">Observasi </w:t>
            </w:r>
            <w:proofErr w:type="spellStart"/>
            <w:r>
              <w:t>respon</w:t>
            </w:r>
            <w:proofErr w:type="spellEnd"/>
            <w:r>
              <w:t xml:space="preserve"> dan keadaan klien</w:t>
            </w:r>
          </w:p>
        </w:tc>
        <w:tc>
          <w:tcPr>
            <w:tcW w:w="4394" w:type="dxa"/>
          </w:tcPr>
          <w:p w14:paraId="1ED77499" w14:textId="6D000ED9" w:rsidR="00A41FCD" w:rsidRPr="00D07E9A" w:rsidRDefault="00D07E9A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Mengamati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seksama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teliti</w:t>
            </w:r>
            <w:proofErr w:type="spellEnd"/>
          </w:p>
          <w:p w14:paraId="4AA0D637" w14:textId="77777777" w:rsidR="00A41FCD" w:rsidRDefault="00A41FCD" w:rsidP="00E62D68"/>
          <w:p w14:paraId="1746E482" w14:textId="77777777" w:rsidR="00A41FCD" w:rsidRPr="00142458" w:rsidRDefault="00A41FCD" w:rsidP="00E62D68"/>
        </w:tc>
      </w:tr>
      <w:tr w:rsidR="00A41FCD" w:rsidRPr="00142458" w14:paraId="21BBEA90" w14:textId="77777777" w:rsidTr="00E62D68">
        <w:tc>
          <w:tcPr>
            <w:tcW w:w="625" w:type="dxa"/>
          </w:tcPr>
          <w:p w14:paraId="77E58B53" w14:textId="77777777" w:rsidR="00A41FCD" w:rsidRPr="00142458" w:rsidRDefault="00A41FCD" w:rsidP="00E62D68">
            <w:pPr>
              <w:jc w:val="center"/>
            </w:pPr>
            <w:r>
              <w:t>14</w:t>
            </w:r>
          </w:p>
        </w:tc>
        <w:tc>
          <w:tcPr>
            <w:tcW w:w="4195" w:type="dxa"/>
          </w:tcPr>
          <w:p w14:paraId="3C1EE072" w14:textId="77777777" w:rsidR="00A41FCD" w:rsidRPr="00142458" w:rsidRDefault="00A41FCD" w:rsidP="00E62D68">
            <w:r>
              <w:t>Memberikan pertanyaan terbuka</w:t>
            </w:r>
          </w:p>
        </w:tc>
        <w:tc>
          <w:tcPr>
            <w:tcW w:w="4394" w:type="dxa"/>
          </w:tcPr>
          <w:p w14:paraId="07954178" w14:textId="3EF9BF12" w:rsidR="00A41FCD" w:rsidRPr="00D07E9A" w:rsidRDefault="00D07E9A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umum</w:t>
            </w:r>
            <w:proofErr w:type="spellEnd"/>
            <w:r>
              <w:rPr>
                <w:lang w:val="en-US"/>
              </w:rPr>
              <w:t xml:space="preserve"> </w:t>
            </w:r>
            <w:r w:rsidR="00632FE0">
              <w:rPr>
                <w:lang w:val="en-US"/>
              </w:rPr>
              <w:t xml:space="preserve">yang </w:t>
            </w:r>
            <w:proofErr w:type="spellStart"/>
            <w:r w:rsidR="00632FE0">
              <w:rPr>
                <w:lang w:val="en-US"/>
              </w:rPr>
              <w:t>tidak</w:t>
            </w:r>
            <w:proofErr w:type="spellEnd"/>
            <w:r w:rsidR="00632FE0">
              <w:rPr>
                <w:lang w:val="en-US"/>
              </w:rPr>
              <w:t xml:space="preserve"> </w:t>
            </w:r>
            <w:proofErr w:type="spellStart"/>
            <w:r w:rsidR="00632FE0">
              <w:rPr>
                <w:lang w:val="en-US"/>
              </w:rPr>
              <w:t>menyinggung</w:t>
            </w:r>
            <w:proofErr w:type="spellEnd"/>
            <w:r w:rsidR="00632FE0">
              <w:rPr>
                <w:lang w:val="en-US"/>
              </w:rPr>
              <w:t xml:space="preserve"> privacy </w:t>
            </w:r>
            <w:proofErr w:type="spellStart"/>
            <w:r w:rsidR="00632FE0">
              <w:rPr>
                <w:lang w:val="en-US"/>
              </w:rPr>
              <w:t>pasien</w:t>
            </w:r>
            <w:proofErr w:type="spellEnd"/>
            <w:r w:rsidR="00632FE0">
              <w:rPr>
                <w:lang w:val="en-US"/>
              </w:rPr>
              <w:t xml:space="preserve"> </w:t>
            </w:r>
          </w:p>
          <w:p w14:paraId="03FD5A16" w14:textId="77777777" w:rsidR="00A41FCD" w:rsidRDefault="00A41FCD" w:rsidP="00E62D68"/>
          <w:p w14:paraId="2975A807" w14:textId="77777777" w:rsidR="00A41FCD" w:rsidRPr="00142458" w:rsidRDefault="00A41FCD" w:rsidP="00E62D68"/>
        </w:tc>
      </w:tr>
      <w:tr w:rsidR="00A41FCD" w:rsidRPr="00142458" w14:paraId="14A4A7F1" w14:textId="77777777" w:rsidTr="00E62D68">
        <w:tc>
          <w:tcPr>
            <w:tcW w:w="625" w:type="dxa"/>
          </w:tcPr>
          <w:p w14:paraId="41225DDF" w14:textId="77777777" w:rsidR="00A41FCD" w:rsidRPr="00142458" w:rsidRDefault="00A41FCD" w:rsidP="00E62D68">
            <w:pPr>
              <w:jc w:val="center"/>
            </w:pPr>
            <w:r>
              <w:t>15</w:t>
            </w:r>
          </w:p>
        </w:tc>
        <w:tc>
          <w:tcPr>
            <w:tcW w:w="4195" w:type="dxa"/>
          </w:tcPr>
          <w:p w14:paraId="5E77F965" w14:textId="77777777" w:rsidR="00A41FCD" w:rsidRPr="00142458" w:rsidRDefault="00A41FCD" w:rsidP="00E62D68">
            <w:r>
              <w:t>Mengajukan pertanyaan satu persatu</w:t>
            </w:r>
          </w:p>
        </w:tc>
        <w:tc>
          <w:tcPr>
            <w:tcW w:w="4394" w:type="dxa"/>
          </w:tcPr>
          <w:p w14:paraId="3BA7792C" w14:textId="2EF42889" w:rsidR="00A41FCD" w:rsidRPr="00632FE0" w:rsidRDefault="00632FE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secara</w:t>
            </w:r>
            <w:proofErr w:type="spellEnd"/>
            <w:r>
              <w:rPr>
                <w:lang w:val="en-US"/>
              </w:rPr>
              <w:t xml:space="preserve"> structural dan </w:t>
            </w:r>
            <w:proofErr w:type="spellStart"/>
            <w:r>
              <w:rPr>
                <w:lang w:val="en-US"/>
              </w:rPr>
              <w:t>jelas</w:t>
            </w:r>
            <w:proofErr w:type="spellEnd"/>
          </w:p>
          <w:p w14:paraId="22E072E4" w14:textId="77777777" w:rsidR="00A41FCD" w:rsidRDefault="00A41FCD" w:rsidP="00E62D68"/>
          <w:p w14:paraId="17A44981" w14:textId="77777777" w:rsidR="00A41FCD" w:rsidRPr="00142458" w:rsidRDefault="00A41FCD" w:rsidP="00E62D68"/>
        </w:tc>
      </w:tr>
      <w:tr w:rsidR="00A41FCD" w:rsidRPr="00142458" w14:paraId="52BABC51" w14:textId="77777777" w:rsidTr="00E62D68">
        <w:tc>
          <w:tcPr>
            <w:tcW w:w="625" w:type="dxa"/>
          </w:tcPr>
          <w:p w14:paraId="0BCB865F" w14:textId="77777777" w:rsidR="00A41FCD" w:rsidRPr="00142458" w:rsidRDefault="00A41FCD" w:rsidP="00E62D68">
            <w:pPr>
              <w:jc w:val="center"/>
            </w:pPr>
            <w:r>
              <w:t>16</w:t>
            </w:r>
          </w:p>
        </w:tc>
        <w:tc>
          <w:tcPr>
            <w:tcW w:w="4195" w:type="dxa"/>
          </w:tcPr>
          <w:p w14:paraId="19EE985F" w14:textId="77777777" w:rsidR="00A41FCD" w:rsidRPr="00142458" w:rsidRDefault="00A41FCD" w:rsidP="00E62D68">
            <w:r>
              <w:t>Memberikan informasi sesuai kebutuhan klien</w:t>
            </w:r>
          </w:p>
        </w:tc>
        <w:tc>
          <w:tcPr>
            <w:tcW w:w="4394" w:type="dxa"/>
          </w:tcPr>
          <w:p w14:paraId="71582E47" w14:textId="5CCFF4EC" w:rsidR="00A41FCD" w:rsidRPr="00632FE0" w:rsidRDefault="00632FE0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proofErr w:type="gramStart"/>
            <w:r>
              <w:rPr>
                <w:lang w:val="en-US"/>
              </w:rPr>
              <w:t>perlukan.Tidak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r w:rsidR="003255E9">
              <w:rPr>
                <w:lang w:val="en-US"/>
              </w:rPr>
              <w:t xml:space="preserve">yang </w:t>
            </w:r>
            <w:proofErr w:type="spellStart"/>
            <w:r w:rsidR="003255E9">
              <w:rPr>
                <w:lang w:val="en-US"/>
              </w:rPr>
              <w:t>tidak</w:t>
            </w:r>
            <w:proofErr w:type="spellEnd"/>
            <w:r w:rsidR="003255E9">
              <w:rPr>
                <w:lang w:val="en-US"/>
              </w:rPr>
              <w:t xml:space="preserve"> </w:t>
            </w:r>
            <w:proofErr w:type="spellStart"/>
            <w:r w:rsidR="003255E9">
              <w:rPr>
                <w:lang w:val="en-US"/>
              </w:rPr>
              <w:t>sesuai</w:t>
            </w:r>
            <w:proofErr w:type="spellEnd"/>
            <w:r w:rsidR="003255E9">
              <w:rPr>
                <w:lang w:val="en-US"/>
              </w:rPr>
              <w:t xml:space="preserve"> </w:t>
            </w:r>
            <w:proofErr w:type="spellStart"/>
            <w:r w:rsidR="003255E9">
              <w:rPr>
                <w:lang w:val="en-US"/>
              </w:rPr>
              <w:t>dengan</w:t>
            </w:r>
            <w:proofErr w:type="spellEnd"/>
            <w:r w:rsidR="003255E9">
              <w:rPr>
                <w:lang w:val="en-US"/>
              </w:rPr>
              <w:t xml:space="preserve"> </w:t>
            </w:r>
            <w:proofErr w:type="spellStart"/>
            <w:r w:rsidR="003255E9">
              <w:rPr>
                <w:lang w:val="en-US"/>
              </w:rPr>
              <w:t>kondisi</w:t>
            </w:r>
            <w:proofErr w:type="spellEnd"/>
            <w:r w:rsidR="003255E9">
              <w:rPr>
                <w:lang w:val="en-US"/>
              </w:rPr>
              <w:t xml:space="preserve"> </w:t>
            </w:r>
            <w:proofErr w:type="spellStart"/>
            <w:r w:rsidR="003255E9">
              <w:rPr>
                <w:lang w:val="en-US"/>
              </w:rPr>
              <w:t>pasien</w:t>
            </w:r>
            <w:proofErr w:type="spellEnd"/>
            <w:r w:rsidR="003255E9">
              <w:rPr>
                <w:lang w:val="en-US"/>
              </w:rPr>
              <w:t>.</w:t>
            </w:r>
          </w:p>
          <w:p w14:paraId="5EF45BB8" w14:textId="77777777" w:rsidR="00A41FCD" w:rsidRDefault="00A41FCD" w:rsidP="00E62D68"/>
          <w:p w14:paraId="5F6F7A7B" w14:textId="77777777" w:rsidR="00A41FCD" w:rsidRPr="00142458" w:rsidRDefault="00A41FCD" w:rsidP="00E62D68"/>
        </w:tc>
      </w:tr>
      <w:tr w:rsidR="00A41FCD" w:rsidRPr="00142458" w14:paraId="42C584FE" w14:textId="77777777" w:rsidTr="00E62D68">
        <w:tc>
          <w:tcPr>
            <w:tcW w:w="625" w:type="dxa"/>
          </w:tcPr>
          <w:p w14:paraId="60D73E06" w14:textId="77777777" w:rsidR="00A41FCD" w:rsidRPr="00142458" w:rsidRDefault="00A41FCD" w:rsidP="00E62D68">
            <w:pPr>
              <w:jc w:val="center"/>
            </w:pPr>
            <w:r>
              <w:t>17</w:t>
            </w:r>
          </w:p>
        </w:tc>
        <w:tc>
          <w:tcPr>
            <w:tcW w:w="4195" w:type="dxa"/>
          </w:tcPr>
          <w:p w14:paraId="3C735AC6" w14:textId="77777777" w:rsidR="00A41FCD" w:rsidRPr="00D57670" w:rsidRDefault="00A41FCD" w:rsidP="00E62D68">
            <w:r>
              <w:t>Menggunakan alat bantu untuk memperjelas informasi</w:t>
            </w:r>
          </w:p>
        </w:tc>
        <w:tc>
          <w:tcPr>
            <w:tcW w:w="4394" w:type="dxa"/>
          </w:tcPr>
          <w:p w14:paraId="306E3BAB" w14:textId="2488A5CB" w:rsidR="00A41FCD" w:rsidRPr="003255E9" w:rsidRDefault="003255E9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bantu </w:t>
            </w:r>
            <w:proofErr w:type="spellStart"/>
            <w:r>
              <w:rPr>
                <w:lang w:val="en-US"/>
              </w:rPr>
              <w:t>seperti</w:t>
            </w:r>
            <w:proofErr w:type="spellEnd"/>
            <w:r>
              <w:rPr>
                <w:lang w:val="en-US"/>
              </w:rPr>
              <w:t xml:space="preserve"> </w:t>
            </w:r>
            <w:r w:rsidR="00A75236">
              <w:rPr>
                <w:lang w:val="en-US"/>
              </w:rPr>
              <w:t xml:space="preserve">sphygmomanometer </w:t>
            </w:r>
            <w:proofErr w:type="spellStart"/>
            <w:r w:rsidR="00A75236">
              <w:rPr>
                <w:lang w:val="en-US"/>
              </w:rPr>
              <w:t>untuk</w:t>
            </w:r>
            <w:proofErr w:type="spellEnd"/>
            <w:r w:rsidR="00A75236">
              <w:rPr>
                <w:lang w:val="en-US"/>
              </w:rPr>
              <w:t xml:space="preserve"> </w:t>
            </w:r>
            <w:proofErr w:type="spellStart"/>
            <w:r w:rsidR="00A75236">
              <w:rPr>
                <w:lang w:val="en-US"/>
              </w:rPr>
              <w:t>memperjelas</w:t>
            </w:r>
            <w:proofErr w:type="spellEnd"/>
            <w:r w:rsidR="00A75236">
              <w:rPr>
                <w:lang w:val="en-US"/>
              </w:rPr>
              <w:t xml:space="preserve"> dan </w:t>
            </w:r>
            <w:proofErr w:type="spellStart"/>
            <w:r w:rsidR="00A75236">
              <w:rPr>
                <w:lang w:val="en-US"/>
              </w:rPr>
              <w:t>mengkonfirmasi</w:t>
            </w:r>
            <w:proofErr w:type="spellEnd"/>
            <w:r w:rsidR="00A75236">
              <w:rPr>
                <w:lang w:val="en-US"/>
              </w:rPr>
              <w:t xml:space="preserve"> </w:t>
            </w:r>
            <w:proofErr w:type="spellStart"/>
            <w:r w:rsidR="00A75236">
              <w:rPr>
                <w:lang w:val="en-US"/>
              </w:rPr>
              <w:t>kondisi</w:t>
            </w:r>
            <w:proofErr w:type="spellEnd"/>
            <w:r w:rsidR="00A75236">
              <w:rPr>
                <w:lang w:val="en-US"/>
              </w:rPr>
              <w:t xml:space="preserve"> </w:t>
            </w:r>
            <w:proofErr w:type="spellStart"/>
            <w:proofErr w:type="gramStart"/>
            <w:r w:rsidR="00A75236">
              <w:rPr>
                <w:lang w:val="en-US"/>
              </w:rPr>
              <w:t>pasien.Sehingga</w:t>
            </w:r>
            <w:proofErr w:type="spellEnd"/>
            <w:proofErr w:type="gramEnd"/>
            <w:r w:rsidR="00A75236">
              <w:rPr>
                <w:lang w:val="en-US"/>
              </w:rPr>
              <w:t xml:space="preserve"> </w:t>
            </w:r>
            <w:proofErr w:type="spellStart"/>
            <w:r w:rsidR="00A75236">
              <w:rPr>
                <w:lang w:val="en-US"/>
              </w:rPr>
              <w:t>mengurangi</w:t>
            </w:r>
            <w:proofErr w:type="spellEnd"/>
            <w:r w:rsidR="00A75236">
              <w:rPr>
                <w:lang w:val="en-US"/>
              </w:rPr>
              <w:t xml:space="preserve"> </w:t>
            </w:r>
            <w:proofErr w:type="spellStart"/>
            <w:r w:rsidR="00A75236">
              <w:rPr>
                <w:lang w:val="en-US"/>
              </w:rPr>
              <w:t>resiko</w:t>
            </w:r>
            <w:proofErr w:type="spellEnd"/>
            <w:r w:rsidR="00A75236">
              <w:rPr>
                <w:lang w:val="en-US"/>
              </w:rPr>
              <w:t xml:space="preserve"> mis </w:t>
            </w:r>
            <w:proofErr w:type="spellStart"/>
            <w:r w:rsidR="00A75236">
              <w:rPr>
                <w:lang w:val="en-US"/>
              </w:rPr>
              <w:t>comunikasi</w:t>
            </w:r>
            <w:proofErr w:type="spellEnd"/>
          </w:p>
          <w:p w14:paraId="0FF3CB84" w14:textId="77777777" w:rsidR="00A41FCD" w:rsidRDefault="00A41FCD" w:rsidP="00E62D68"/>
          <w:p w14:paraId="16D349DE" w14:textId="77777777" w:rsidR="00A41FCD" w:rsidRPr="00142458" w:rsidRDefault="00A41FCD" w:rsidP="00E62D68"/>
        </w:tc>
      </w:tr>
      <w:tr w:rsidR="00A41FCD" w:rsidRPr="00142458" w14:paraId="23E91097" w14:textId="77777777" w:rsidTr="00E62D68">
        <w:tc>
          <w:tcPr>
            <w:tcW w:w="625" w:type="dxa"/>
          </w:tcPr>
          <w:p w14:paraId="2E8BD8B8" w14:textId="77777777" w:rsidR="00A41FCD" w:rsidRPr="00142458" w:rsidRDefault="00A41FCD" w:rsidP="00E62D68">
            <w:pPr>
              <w:jc w:val="center"/>
            </w:pPr>
            <w:r>
              <w:t>18</w:t>
            </w:r>
          </w:p>
        </w:tc>
        <w:tc>
          <w:tcPr>
            <w:tcW w:w="4195" w:type="dxa"/>
          </w:tcPr>
          <w:p w14:paraId="4605D985" w14:textId="77777777" w:rsidR="00A41FCD" w:rsidRPr="00142458" w:rsidRDefault="00A41FCD" w:rsidP="00E62D68">
            <w:r>
              <w:t>Membantu merumuskan permasalahan klien</w:t>
            </w:r>
          </w:p>
        </w:tc>
        <w:tc>
          <w:tcPr>
            <w:tcW w:w="4394" w:type="dxa"/>
          </w:tcPr>
          <w:p w14:paraId="69769283" w14:textId="7A4673CD" w:rsidR="00A41FCD" w:rsidRPr="0069122B" w:rsidRDefault="0069122B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Setelah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observasi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pasien,tenaga</w:t>
            </w:r>
            <w:proofErr w:type="spellEnd"/>
            <w:proofErr w:type="gramEnd"/>
            <w:r>
              <w:rPr>
                <w:lang w:val="en-US"/>
              </w:rPr>
              <w:t xml:space="preserve"> Kesehatan </w:t>
            </w:r>
            <w:proofErr w:type="spellStart"/>
            <w:r>
              <w:rPr>
                <w:lang w:val="en-US"/>
              </w:rPr>
              <w:t>menyimpulkan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memperhatikan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observasi</w:t>
            </w:r>
            <w:proofErr w:type="spellEnd"/>
            <w:r>
              <w:rPr>
                <w:lang w:val="en-US"/>
              </w:rPr>
              <w:t xml:space="preserve"> yang di </w:t>
            </w:r>
            <w:proofErr w:type="spellStart"/>
            <w:r>
              <w:rPr>
                <w:lang w:val="en-US"/>
              </w:rPr>
              <w:t>lakukannya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tersebut</w:t>
            </w:r>
            <w:proofErr w:type="spellEnd"/>
            <w:r>
              <w:rPr>
                <w:lang w:val="en-US"/>
              </w:rPr>
              <w:t>.</w:t>
            </w:r>
          </w:p>
          <w:p w14:paraId="04DFAB92" w14:textId="77777777" w:rsidR="00A41FCD" w:rsidRDefault="00A41FCD" w:rsidP="00E62D68"/>
          <w:p w14:paraId="13C5BCCF" w14:textId="77777777" w:rsidR="00A41FCD" w:rsidRPr="00142458" w:rsidRDefault="00A41FCD" w:rsidP="00E62D68"/>
        </w:tc>
      </w:tr>
      <w:tr w:rsidR="00A41FCD" w:rsidRPr="00142458" w14:paraId="2B6BCFBE" w14:textId="77777777" w:rsidTr="00E62D68">
        <w:tc>
          <w:tcPr>
            <w:tcW w:w="625" w:type="dxa"/>
          </w:tcPr>
          <w:p w14:paraId="3F2E3DF5" w14:textId="77777777" w:rsidR="00A41FCD" w:rsidRPr="00142458" w:rsidRDefault="00A41FCD" w:rsidP="00E62D68">
            <w:pPr>
              <w:jc w:val="center"/>
            </w:pPr>
            <w:r>
              <w:lastRenderedPageBreak/>
              <w:t>19</w:t>
            </w:r>
          </w:p>
        </w:tc>
        <w:tc>
          <w:tcPr>
            <w:tcW w:w="4195" w:type="dxa"/>
          </w:tcPr>
          <w:p w14:paraId="6C0BB652" w14:textId="77777777" w:rsidR="00A41FCD" w:rsidRPr="00142458" w:rsidRDefault="00A41FCD" w:rsidP="00E62D68">
            <w:r>
              <w:t>Membantu merumuskan alternatif pemecahan masalah</w:t>
            </w:r>
          </w:p>
        </w:tc>
        <w:tc>
          <w:tcPr>
            <w:tcW w:w="4394" w:type="dxa"/>
          </w:tcPr>
          <w:p w14:paraId="185E4B39" w14:textId="25DD5094" w:rsidR="00A41FCD" w:rsidRPr="00B613F4" w:rsidRDefault="00B613F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Mencari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FF5128">
              <w:rPr>
                <w:lang w:val="en-US"/>
              </w:rPr>
              <w:t>hal</w:t>
            </w:r>
            <w:proofErr w:type="spellEnd"/>
            <w:r w:rsidR="00FF5128">
              <w:rPr>
                <w:lang w:val="en-US"/>
              </w:rPr>
              <w:t xml:space="preserve"> yang </w:t>
            </w:r>
            <w:proofErr w:type="spellStart"/>
            <w:r w:rsidR="00FF5128">
              <w:rPr>
                <w:lang w:val="en-US"/>
              </w:rPr>
              <w:t>dapat</w:t>
            </w:r>
            <w:proofErr w:type="spellEnd"/>
            <w:r w:rsidR="00FF5128">
              <w:rPr>
                <w:lang w:val="en-US"/>
              </w:rPr>
              <w:t xml:space="preserve"> </w:t>
            </w:r>
            <w:proofErr w:type="spellStart"/>
            <w:r w:rsidR="00FF5128">
              <w:rPr>
                <w:lang w:val="en-US"/>
              </w:rPr>
              <w:t>mengatasi</w:t>
            </w:r>
            <w:proofErr w:type="spellEnd"/>
            <w:r w:rsidR="00FF5128">
              <w:rPr>
                <w:lang w:val="en-US"/>
              </w:rPr>
              <w:t xml:space="preserve"> </w:t>
            </w:r>
            <w:proofErr w:type="spellStart"/>
            <w:r w:rsidR="00FF5128">
              <w:rPr>
                <w:lang w:val="en-US"/>
              </w:rPr>
              <w:t>keluhan</w:t>
            </w:r>
            <w:proofErr w:type="spellEnd"/>
            <w:r w:rsidR="00FF5128">
              <w:rPr>
                <w:lang w:val="en-US"/>
              </w:rPr>
              <w:t xml:space="preserve"> </w:t>
            </w:r>
            <w:proofErr w:type="spellStart"/>
            <w:r w:rsidR="00FF5128">
              <w:rPr>
                <w:lang w:val="en-US"/>
              </w:rPr>
              <w:t>dari</w:t>
            </w:r>
            <w:proofErr w:type="spellEnd"/>
            <w:r w:rsidR="00FF5128">
              <w:rPr>
                <w:lang w:val="en-US"/>
              </w:rPr>
              <w:t xml:space="preserve"> </w:t>
            </w:r>
            <w:proofErr w:type="spellStart"/>
            <w:r w:rsidR="00FF5128">
              <w:rPr>
                <w:lang w:val="en-US"/>
              </w:rPr>
              <w:t>pasien</w:t>
            </w:r>
            <w:proofErr w:type="spellEnd"/>
            <w:r w:rsidR="00FF5128">
              <w:rPr>
                <w:lang w:val="en-US"/>
              </w:rPr>
              <w:t>.</w:t>
            </w:r>
          </w:p>
          <w:p w14:paraId="74787EAE" w14:textId="77777777" w:rsidR="00A41FCD" w:rsidRDefault="00A41FCD" w:rsidP="00E62D68"/>
          <w:p w14:paraId="4DA0C329" w14:textId="77777777" w:rsidR="00A41FCD" w:rsidRPr="00142458" w:rsidRDefault="00A41FCD" w:rsidP="00E62D68"/>
        </w:tc>
      </w:tr>
      <w:tr w:rsidR="00A41FCD" w:rsidRPr="00142458" w14:paraId="6B339B3F" w14:textId="77777777" w:rsidTr="00E62D68">
        <w:tc>
          <w:tcPr>
            <w:tcW w:w="625" w:type="dxa"/>
          </w:tcPr>
          <w:p w14:paraId="620D6950" w14:textId="77777777" w:rsidR="00A41FCD" w:rsidRPr="00142458" w:rsidRDefault="00A41FCD" w:rsidP="00E62D68">
            <w:pPr>
              <w:jc w:val="center"/>
            </w:pPr>
            <w:r w:rsidRPr="00142458">
              <w:t>2</w:t>
            </w:r>
            <w:r>
              <w:t>0</w:t>
            </w:r>
          </w:p>
        </w:tc>
        <w:tc>
          <w:tcPr>
            <w:tcW w:w="4195" w:type="dxa"/>
          </w:tcPr>
          <w:p w14:paraId="378E123B" w14:textId="77777777" w:rsidR="00A41FCD" w:rsidRPr="00142458" w:rsidRDefault="00A41FCD" w:rsidP="00E62D68">
            <w:r>
              <w:t>Membantu merumuskan langkah-langkah pemecahan masalah</w:t>
            </w:r>
          </w:p>
        </w:tc>
        <w:tc>
          <w:tcPr>
            <w:tcW w:w="4394" w:type="dxa"/>
          </w:tcPr>
          <w:p w14:paraId="605E380D" w14:textId="3216DC74" w:rsidR="00A41FCD" w:rsidRPr="00FF5128" w:rsidRDefault="00FF5128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Mencari</w:t>
            </w:r>
            <w:proofErr w:type="spellEnd"/>
            <w:r>
              <w:rPr>
                <w:lang w:val="en-US"/>
              </w:rPr>
              <w:t xml:space="preserve"> step by step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pemecahan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masal</w:t>
            </w:r>
            <w:r w:rsidR="000537EE">
              <w:rPr>
                <w:lang w:val="en-US"/>
              </w:rPr>
              <w:t>ah</w:t>
            </w:r>
            <w:proofErr w:type="spellEnd"/>
            <w:r w:rsidR="000537EE">
              <w:rPr>
                <w:lang w:val="en-US"/>
              </w:rPr>
              <w:t xml:space="preserve"> </w:t>
            </w:r>
            <w:proofErr w:type="spellStart"/>
            <w:r w:rsidR="000537EE">
              <w:rPr>
                <w:lang w:val="en-US"/>
              </w:rPr>
              <w:t>tersebut</w:t>
            </w:r>
            <w:proofErr w:type="spellEnd"/>
            <w:r w:rsidR="000537EE">
              <w:rPr>
                <w:lang w:val="en-US"/>
              </w:rPr>
              <w:t xml:space="preserve"> </w:t>
            </w:r>
            <w:proofErr w:type="spellStart"/>
            <w:r w:rsidR="000537EE">
              <w:rPr>
                <w:lang w:val="en-US"/>
              </w:rPr>
              <w:t>secara</w:t>
            </w:r>
            <w:proofErr w:type="spellEnd"/>
            <w:r w:rsidR="000537EE">
              <w:rPr>
                <w:lang w:val="en-US"/>
              </w:rPr>
              <w:t xml:space="preserve"> </w:t>
            </w:r>
            <w:proofErr w:type="spellStart"/>
            <w:r w:rsidR="000537EE">
              <w:rPr>
                <w:lang w:val="en-US"/>
              </w:rPr>
              <w:t>sistematis</w:t>
            </w:r>
            <w:proofErr w:type="spellEnd"/>
            <w:r w:rsidR="000537EE">
              <w:rPr>
                <w:lang w:val="en-US"/>
              </w:rPr>
              <w:t>.</w:t>
            </w:r>
          </w:p>
          <w:p w14:paraId="199923AA" w14:textId="77777777" w:rsidR="00A41FCD" w:rsidRDefault="00A41FCD" w:rsidP="00E62D68"/>
          <w:p w14:paraId="22F9FB8A" w14:textId="77777777" w:rsidR="00A41FCD" w:rsidRPr="00142458" w:rsidRDefault="00A41FCD" w:rsidP="00E62D68"/>
        </w:tc>
      </w:tr>
      <w:tr w:rsidR="00A41FCD" w:rsidRPr="00142458" w14:paraId="3FE97D6A" w14:textId="77777777" w:rsidTr="00E62D68">
        <w:tc>
          <w:tcPr>
            <w:tcW w:w="625" w:type="dxa"/>
          </w:tcPr>
          <w:p w14:paraId="35D7AFFB" w14:textId="77777777" w:rsidR="00A41FCD" w:rsidRPr="00142458" w:rsidRDefault="00A41FCD" w:rsidP="00E62D68">
            <w:pPr>
              <w:jc w:val="center"/>
            </w:pPr>
            <w:r>
              <w:t>21</w:t>
            </w:r>
          </w:p>
        </w:tc>
        <w:tc>
          <w:tcPr>
            <w:tcW w:w="4195" w:type="dxa"/>
          </w:tcPr>
          <w:p w14:paraId="2E86FFD5" w14:textId="77777777" w:rsidR="00A41FCD" w:rsidRPr="00142458" w:rsidRDefault="00A41FCD" w:rsidP="00E62D68">
            <w:r>
              <w:t>Memberikan kesempatan kepada klien untuk bertanya</w:t>
            </w:r>
          </w:p>
        </w:tc>
        <w:tc>
          <w:tcPr>
            <w:tcW w:w="4394" w:type="dxa"/>
          </w:tcPr>
          <w:p w14:paraId="0C116B71" w14:textId="175CF4ED" w:rsidR="00A41FCD" w:rsidRPr="00D44421" w:rsidRDefault="00D44421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Setelah </w:t>
            </w:r>
            <w:proofErr w:type="spellStart"/>
            <w:r>
              <w:rPr>
                <w:lang w:val="en-US"/>
              </w:rPr>
              <w:t>kita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kesempatan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71A3B">
              <w:rPr>
                <w:lang w:val="en-US"/>
              </w:rPr>
              <w:t>kepada</w:t>
            </w:r>
            <w:proofErr w:type="spellEnd"/>
            <w:r w:rsidR="00471A3B">
              <w:rPr>
                <w:lang w:val="en-US"/>
              </w:rPr>
              <w:t xml:space="preserve"> </w:t>
            </w:r>
            <w:proofErr w:type="spellStart"/>
            <w:r w:rsidR="00471A3B">
              <w:rPr>
                <w:lang w:val="en-US"/>
              </w:rPr>
              <w:t>pasien</w:t>
            </w:r>
            <w:proofErr w:type="spellEnd"/>
            <w:r w:rsidR="00471A3B">
              <w:rPr>
                <w:lang w:val="en-US"/>
              </w:rPr>
              <w:t xml:space="preserve"> </w:t>
            </w:r>
            <w:proofErr w:type="spellStart"/>
            <w:r w:rsidR="00471A3B">
              <w:rPr>
                <w:lang w:val="en-US"/>
              </w:rPr>
              <w:t>untuk</w:t>
            </w:r>
            <w:proofErr w:type="spellEnd"/>
            <w:r w:rsidR="00471A3B">
              <w:rPr>
                <w:lang w:val="en-US"/>
              </w:rPr>
              <w:t xml:space="preserve"> </w:t>
            </w:r>
            <w:proofErr w:type="spellStart"/>
            <w:r w:rsidR="00471A3B">
              <w:rPr>
                <w:lang w:val="en-US"/>
              </w:rPr>
              <w:t>bertanya</w:t>
            </w:r>
            <w:proofErr w:type="spellEnd"/>
          </w:p>
          <w:p w14:paraId="13539875" w14:textId="77777777" w:rsidR="00A41FCD" w:rsidRDefault="00A41FCD" w:rsidP="00E62D68"/>
          <w:p w14:paraId="090C8225" w14:textId="77777777" w:rsidR="00A41FCD" w:rsidRPr="00142458" w:rsidRDefault="00A41FCD" w:rsidP="00E62D68"/>
        </w:tc>
      </w:tr>
      <w:tr w:rsidR="00A41FCD" w:rsidRPr="00142458" w14:paraId="0E1F20AB" w14:textId="77777777" w:rsidTr="00E62D68">
        <w:tc>
          <w:tcPr>
            <w:tcW w:w="625" w:type="dxa"/>
          </w:tcPr>
          <w:p w14:paraId="7B7D1948" w14:textId="77777777" w:rsidR="00A41FCD" w:rsidRPr="00142458" w:rsidRDefault="00A41FCD" w:rsidP="00E62D68">
            <w:pPr>
              <w:jc w:val="center"/>
            </w:pPr>
            <w:r>
              <w:t>22</w:t>
            </w:r>
          </w:p>
        </w:tc>
        <w:tc>
          <w:tcPr>
            <w:tcW w:w="4195" w:type="dxa"/>
          </w:tcPr>
          <w:p w14:paraId="093FCDD4" w14:textId="77777777" w:rsidR="00A41FCD" w:rsidRPr="00142458" w:rsidRDefault="00A41FCD" w:rsidP="00E62D68">
            <w:r>
              <w:t>Merangkum permasalahan klien sesuai fokus masalah</w:t>
            </w:r>
          </w:p>
        </w:tc>
        <w:tc>
          <w:tcPr>
            <w:tcW w:w="4394" w:type="dxa"/>
          </w:tcPr>
          <w:p w14:paraId="6FC7FC6E" w14:textId="3A0D8B47" w:rsidR="00A41FCD" w:rsidRPr="000537EE" w:rsidRDefault="000537EE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Membuat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kesimpulan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pemeriksaan</w:t>
            </w:r>
            <w:proofErr w:type="spellEnd"/>
            <w:r>
              <w:rPr>
                <w:lang w:val="en-US"/>
              </w:rPr>
              <w:t xml:space="preserve"> tersebut.</w:t>
            </w:r>
          </w:p>
          <w:p w14:paraId="662BED90" w14:textId="77777777" w:rsidR="00A41FCD" w:rsidRDefault="00A41FCD" w:rsidP="00E62D68"/>
          <w:p w14:paraId="3E4592D7" w14:textId="77777777" w:rsidR="00A41FCD" w:rsidRPr="00142458" w:rsidRDefault="00A41FCD" w:rsidP="00E62D68"/>
        </w:tc>
      </w:tr>
      <w:tr w:rsidR="00A41FCD" w:rsidRPr="00142458" w14:paraId="7A66ACAE" w14:textId="77777777" w:rsidTr="00E62D68">
        <w:tc>
          <w:tcPr>
            <w:tcW w:w="625" w:type="dxa"/>
          </w:tcPr>
          <w:p w14:paraId="5B34FC70" w14:textId="77777777" w:rsidR="00A41FCD" w:rsidRPr="00142458" w:rsidRDefault="00A41FCD" w:rsidP="00E62D68">
            <w:pPr>
              <w:jc w:val="center"/>
            </w:pPr>
            <w:r>
              <w:t>23</w:t>
            </w:r>
          </w:p>
        </w:tc>
        <w:tc>
          <w:tcPr>
            <w:tcW w:w="4195" w:type="dxa"/>
          </w:tcPr>
          <w:p w14:paraId="1AC536FF" w14:textId="77777777" w:rsidR="00A41FCD" w:rsidRDefault="00A41FCD" w:rsidP="00E62D68">
            <w:r>
              <w:t>Humor, sopan dan empati</w:t>
            </w:r>
          </w:p>
        </w:tc>
        <w:tc>
          <w:tcPr>
            <w:tcW w:w="4394" w:type="dxa"/>
          </w:tcPr>
          <w:p w14:paraId="1ADB941B" w14:textId="2A763899" w:rsidR="00A41FCD" w:rsidRPr="000B6A9A" w:rsidRDefault="000B6A9A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pemeriksaan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pasien,selain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focus </w:t>
            </w:r>
            <w:proofErr w:type="spellStart"/>
            <w:r>
              <w:rPr>
                <w:lang w:val="en-US"/>
              </w:rPr>
              <w:t>hendaklah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memberikan</w:t>
            </w:r>
            <w:proofErr w:type="spellEnd"/>
            <w:r>
              <w:rPr>
                <w:lang w:val="en-US"/>
              </w:rPr>
              <w:t xml:space="preserve"> humor </w:t>
            </w:r>
            <w:proofErr w:type="spellStart"/>
            <w:r>
              <w:rPr>
                <w:lang w:val="en-US"/>
              </w:rPr>
              <w:t>namun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sopan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.</w:t>
            </w:r>
          </w:p>
          <w:p w14:paraId="74CD7D83" w14:textId="77777777" w:rsidR="00A41FCD" w:rsidRDefault="00A41FCD" w:rsidP="00E62D68"/>
          <w:p w14:paraId="0A550327" w14:textId="77777777" w:rsidR="00A41FCD" w:rsidRPr="00142458" w:rsidRDefault="00A41FCD" w:rsidP="00E62D68"/>
        </w:tc>
      </w:tr>
      <w:tr w:rsidR="00A41FCD" w:rsidRPr="00142458" w14:paraId="6E521B15" w14:textId="77777777" w:rsidTr="00E62D68">
        <w:tc>
          <w:tcPr>
            <w:tcW w:w="625" w:type="dxa"/>
          </w:tcPr>
          <w:p w14:paraId="4FFB9448" w14:textId="77777777" w:rsidR="00A41FCD" w:rsidRDefault="00A41FCD" w:rsidP="00E62D68">
            <w:pPr>
              <w:jc w:val="center"/>
            </w:pPr>
            <w:r>
              <w:t>24</w:t>
            </w:r>
          </w:p>
        </w:tc>
        <w:tc>
          <w:tcPr>
            <w:tcW w:w="4195" w:type="dxa"/>
          </w:tcPr>
          <w:p w14:paraId="01747EC7" w14:textId="77777777" w:rsidR="00A41FCD" w:rsidRDefault="00A41FCD" w:rsidP="00E62D68">
            <w:r>
              <w:t>Menjelaskan kapan kunjungan ulang</w:t>
            </w:r>
          </w:p>
        </w:tc>
        <w:tc>
          <w:tcPr>
            <w:tcW w:w="4394" w:type="dxa"/>
          </w:tcPr>
          <w:p w14:paraId="6D304BFE" w14:textId="1270D6CF" w:rsidR="00A41FCD" w:rsidRPr="00064235" w:rsidRDefault="00064235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Berikan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melakukan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kunjungan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memang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perlukan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70E035D9" w14:textId="77777777" w:rsidR="00A41FCD" w:rsidRDefault="00A41FCD" w:rsidP="00E62D68"/>
          <w:p w14:paraId="647EC4D5" w14:textId="77777777" w:rsidR="00A41FCD" w:rsidRPr="00142458" w:rsidRDefault="00A41FCD" w:rsidP="00E62D68"/>
        </w:tc>
      </w:tr>
      <w:tr w:rsidR="00A41FCD" w:rsidRPr="00142458" w14:paraId="044ED345" w14:textId="77777777" w:rsidTr="00E62D68">
        <w:tc>
          <w:tcPr>
            <w:tcW w:w="625" w:type="dxa"/>
          </w:tcPr>
          <w:p w14:paraId="5EE5F08F" w14:textId="77777777" w:rsidR="00A41FCD" w:rsidRDefault="00A41FCD" w:rsidP="00E62D68">
            <w:pPr>
              <w:jc w:val="center"/>
            </w:pPr>
            <w:r>
              <w:t>25</w:t>
            </w:r>
          </w:p>
        </w:tc>
        <w:tc>
          <w:tcPr>
            <w:tcW w:w="4195" w:type="dxa"/>
          </w:tcPr>
          <w:p w14:paraId="364A8893" w14:textId="77777777" w:rsidR="00A41FCD" w:rsidRDefault="00A41FCD" w:rsidP="00E62D68">
            <w:r>
              <w:t xml:space="preserve">Mengakhiri pertemuan dan ucapan </w:t>
            </w:r>
            <w:proofErr w:type="spellStart"/>
            <w:r>
              <w:t>terimakasih</w:t>
            </w:r>
            <w:proofErr w:type="spellEnd"/>
          </w:p>
        </w:tc>
        <w:tc>
          <w:tcPr>
            <w:tcW w:w="4394" w:type="dxa"/>
          </w:tcPr>
          <w:p w14:paraId="64663515" w14:textId="76A1E49E" w:rsidR="00A41FCD" w:rsidRPr="00064235" w:rsidRDefault="00064235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Setelah </w:t>
            </w:r>
            <w:proofErr w:type="spellStart"/>
            <w:r>
              <w:rPr>
                <w:lang w:val="en-US"/>
              </w:rPr>
              <w:t>semua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rangkaian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pemeriksaan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selesai</w:t>
            </w:r>
            <w:r w:rsidR="000F6D81">
              <w:rPr>
                <w:lang w:val="en-US"/>
              </w:rPr>
              <w:t>,akhiri</w:t>
            </w:r>
            <w:proofErr w:type="spellEnd"/>
            <w:proofErr w:type="gramEnd"/>
            <w:r w:rsidR="000F6D81">
              <w:rPr>
                <w:lang w:val="en-US"/>
              </w:rPr>
              <w:t xml:space="preserve"> </w:t>
            </w:r>
            <w:proofErr w:type="spellStart"/>
            <w:r w:rsidR="000F6D81">
              <w:rPr>
                <w:lang w:val="en-US"/>
              </w:rPr>
              <w:t>dengan</w:t>
            </w:r>
            <w:proofErr w:type="spellEnd"/>
            <w:r w:rsidR="000F6D81">
              <w:rPr>
                <w:lang w:val="en-US"/>
              </w:rPr>
              <w:t xml:space="preserve"> </w:t>
            </w:r>
            <w:proofErr w:type="spellStart"/>
            <w:r w:rsidR="000F6D81">
              <w:rPr>
                <w:lang w:val="en-US"/>
              </w:rPr>
              <w:t>salam</w:t>
            </w:r>
            <w:proofErr w:type="spellEnd"/>
            <w:r w:rsidR="000F6D81">
              <w:rPr>
                <w:lang w:val="en-US"/>
              </w:rPr>
              <w:t xml:space="preserve"> dan </w:t>
            </w:r>
            <w:proofErr w:type="spellStart"/>
            <w:r w:rsidR="000F6D81">
              <w:rPr>
                <w:lang w:val="en-US"/>
              </w:rPr>
              <w:t>ucapan</w:t>
            </w:r>
            <w:proofErr w:type="spellEnd"/>
            <w:r w:rsidR="000F6D81">
              <w:rPr>
                <w:lang w:val="en-US"/>
              </w:rPr>
              <w:t xml:space="preserve"> </w:t>
            </w:r>
            <w:proofErr w:type="spellStart"/>
            <w:r w:rsidR="000F6D81">
              <w:rPr>
                <w:lang w:val="en-US"/>
              </w:rPr>
              <w:t>terimakasih</w:t>
            </w:r>
            <w:proofErr w:type="spellEnd"/>
          </w:p>
          <w:p w14:paraId="400F63FC" w14:textId="77777777" w:rsidR="00A41FCD" w:rsidRDefault="00A41FCD" w:rsidP="00E62D68"/>
          <w:p w14:paraId="297B8FF8" w14:textId="77777777" w:rsidR="00A41FCD" w:rsidRPr="00142458" w:rsidRDefault="00A41FCD" w:rsidP="00E62D68"/>
        </w:tc>
      </w:tr>
      <w:tr w:rsidR="00A41FCD" w:rsidRPr="00142458" w14:paraId="23C10C11" w14:textId="77777777" w:rsidTr="00E62D68">
        <w:tc>
          <w:tcPr>
            <w:tcW w:w="625" w:type="dxa"/>
          </w:tcPr>
          <w:p w14:paraId="5F0BBE0E" w14:textId="77777777" w:rsidR="00A41FCD" w:rsidRDefault="00A41FCD" w:rsidP="00E62D68">
            <w:pPr>
              <w:jc w:val="center"/>
            </w:pPr>
            <w:r>
              <w:t>26</w:t>
            </w:r>
          </w:p>
        </w:tc>
        <w:tc>
          <w:tcPr>
            <w:tcW w:w="4195" w:type="dxa"/>
          </w:tcPr>
          <w:p w14:paraId="6086FD92" w14:textId="77777777" w:rsidR="00A41FCD" w:rsidRDefault="00A41FCD" w:rsidP="00E62D68">
            <w:r>
              <w:t>Melakukan pendokumentasian</w:t>
            </w:r>
          </w:p>
        </w:tc>
        <w:tc>
          <w:tcPr>
            <w:tcW w:w="4394" w:type="dxa"/>
          </w:tcPr>
          <w:p w14:paraId="35BAA5C1" w14:textId="7F5E9671" w:rsidR="00A41FCD" w:rsidRPr="000F6D81" w:rsidRDefault="000F6D81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Hasil </w:t>
            </w:r>
            <w:proofErr w:type="spellStart"/>
            <w:r>
              <w:rPr>
                <w:lang w:val="en-US"/>
              </w:rPr>
              <w:t>observasi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proofErr w:type="gramEnd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harus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buat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SOAP</w:t>
            </w:r>
          </w:p>
          <w:p w14:paraId="54759D2D" w14:textId="77777777" w:rsidR="00A41FCD" w:rsidRDefault="00A41FCD" w:rsidP="00E62D68"/>
          <w:p w14:paraId="3F1BACCD" w14:textId="77777777" w:rsidR="00A41FCD" w:rsidRPr="00142458" w:rsidRDefault="00A41FCD" w:rsidP="00E62D68"/>
        </w:tc>
      </w:tr>
      <w:tr w:rsidR="00A41FCD" w:rsidRPr="00142458" w14:paraId="486FE96D" w14:textId="77777777" w:rsidTr="00E62D68">
        <w:tc>
          <w:tcPr>
            <w:tcW w:w="625" w:type="dxa"/>
          </w:tcPr>
          <w:p w14:paraId="3FF8A89D" w14:textId="77777777" w:rsidR="00A41FCD" w:rsidRPr="00142458" w:rsidRDefault="00A41FCD" w:rsidP="00E62D68">
            <w:pPr>
              <w:jc w:val="center"/>
            </w:pPr>
            <w:r>
              <w:t>27</w:t>
            </w:r>
          </w:p>
        </w:tc>
        <w:tc>
          <w:tcPr>
            <w:tcW w:w="4195" w:type="dxa"/>
          </w:tcPr>
          <w:p w14:paraId="416970F7" w14:textId="77777777" w:rsidR="00A41FCD" w:rsidRPr="00142458" w:rsidRDefault="00A41FCD" w:rsidP="00E62D68">
            <w:proofErr w:type="spellStart"/>
            <w:r>
              <w:t>Mengkahiri</w:t>
            </w:r>
            <w:proofErr w:type="spellEnd"/>
            <w:r>
              <w:t xml:space="preserve"> konseling dengan membaca hamdalah</w:t>
            </w:r>
          </w:p>
        </w:tc>
        <w:tc>
          <w:tcPr>
            <w:tcW w:w="4394" w:type="dxa"/>
          </w:tcPr>
          <w:p w14:paraId="051F9D15" w14:textId="1BA31F3C" w:rsidR="00A41FCD" w:rsidRPr="005E1081" w:rsidRDefault="005E1081" w:rsidP="00E62D68">
            <w:pPr>
              <w:rPr>
                <w:lang w:val="en-US"/>
              </w:rPr>
            </w:pPr>
            <w:r>
              <w:rPr>
                <w:lang w:val="en-US"/>
              </w:rPr>
              <w:t xml:space="preserve">Setelah </w:t>
            </w:r>
            <w:proofErr w:type="spellStart"/>
            <w:r>
              <w:rPr>
                <w:lang w:val="en-US"/>
              </w:rPr>
              <w:t>rangkaian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konseling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selesai,hendaklah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membaca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hamdalah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rasa </w:t>
            </w:r>
            <w:proofErr w:type="spellStart"/>
            <w:r>
              <w:rPr>
                <w:lang w:val="en-US"/>
              </w:rPr>
              <w:t>syukur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setelah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kelancaran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B613F4">
              <w:rPr>
                <w:lang w:val="en-US"/>
              </w:rPr>
              <w:t>dalam</w:t>
            </w:r>
            <w:proofErr w:type="spellEnd"/>
            <w:r w:rsidR="00B613F4">
              <w:rPr>
                <w:lang w:val="en-US"/>
              </w:rPr>
              <w:t xml:space="preserve"> </w:t>
            </w:r>
            <w:proofErr w:type="spellStart"/>
            <w:r w:rsidR="00B613F4">
              <w:rPr>
                <w:lang w:val="en-US"/>
              </w:rPr>
              <w:t>melakukan</w:t>
            </w:r>
            <w:proofErr w:type="spellEnd"/>
            <w:r w:rsidR="00B613F4">
              <w:rPr>
                <w:lang w:val="en-US"/>
              </w:rPr>
              <w:t xml:space="preserve"> </w:t>
            </w:r>
            <w:proofErr w:type="spellStart"/>
            <w:r w:rsidR="00B613F4">
              <w:rPr>
                <w:lang w:val="en-US"/>
              </w:rPr>
              <w:t>konseling</w:t>
            </w:r>
            <w:proofErr w:type="spellEnd"/>
            <w:r w:rsidR="00B613F4">
              <w:rPr>
                <w:lang w:val="en-US"/>
              </w:rPr>
              <w:t xml:space="preserve"> </w:t>
            </w:r>
            <w:proofErr w:type="spellStart"/>
            <w:r w:rsidR="00B613F4">
              <w:rPr>
                <w:lang w:val="en-US"/>
              </w:rPr>
              <w:t>tersebut</w:t>
            </w:r>
            <w:proofErr w:type="spellEnd"/>
            <w:r w:rsidR="00B613F4">
              <w:rPr>
                <w:lang w:val="en-US"/>
              </w:rPr>
              <w:t>.</w:t>
            </w:r>
          </w:p>
          <w:p w14:paraId="28D9F0F1" w14:textId="77777777" w:rsidR="00A41FCD" w:rsidRDefault="00A41FCD" w:rsidP="00E62D68"/>
          <w:p w14:paraId="4BFD1DE0" w14:textId="77777777" w:rsidR="00A41FCD" w:rsidRPr="00142458" w:rsidRDefault="00A41FCD" w:rsidP="00E62D68"/>
        </w:tc>
      </w:tr>
      <w:tr w:rsidR="00A41FCD" w:rsidRPr="00142458" w14:paraId="2E157B60" w14:textId="77777777" w:rsidTr="00E62D68">
        <w:tc>
          <w:tcPr>
            <w:tcW w:w="625" w:type="dxa"/>
          </w:tcPr>
          <w:p w14:paraId="085AC647" w14:textId="77777777" w:rsidR="00A41FCD" w:rsidRPr="00142458" w:rsidRDefault="00A41FCD" w:rsidP="00E62D68">
            <w:pPr>
              <w:jc w:val="center"/>
            </w:pPr>
            <w:r>
              <w:lastRenderedPageBreak/>
              <w:t>28</w:t>
            </w:r>
          </w:p>
        </w:tc>
        <w:tc>
          <w:tcPr>
            <w:tcW w:w="4195" w:type="dxa"/>
          </w:tcPr>
          <w:p w14:paraId="1D7556CE" w14:textId="77777777" w:rsidR="00A41FCD" w:rsidRPr="00142458" w:rsidRDefault="00A41FCD" w:rsidP="00E62D68">
            <w:r w:rsidRPr="00142458">
              <w:t xml:space="preserve">Menjaga </w:t>
            </w:r>
            <w:proofErr w:type="spellStart"/>
            <w:r w:rsidRPr="00142458">
              <w:t>privacy</w:t>
            </w:r>
            <w:proofErr w:type="spellEnd"/>
            <w:r w:rsidRPr="00142458">
              <w:t xml:space="preserve"> pasien</w:t>
            </w:r>
          </w:p>
        </w:tc>
        <w:tc>
          <w:tcPr>
            <w:tcW w:w="4394" w:type="dxa"/>
          </w:tcPr>
          <w:p w14:paraId="398FDB7A" w14:textId="5E78B356" w:rsidR="00A41FCD" w:rsidRPr="00B613F4" w:rsidRDefault="00B613F4" w:rsidP="00E62D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memberi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apapun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mengenai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kondisi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kepada</w:t>
            </w:r>
            <w:proofErr w:type="spellEnd"/>
            <w:r>
              <w:rPr>
                <w:lang w:val="en-US"/>
              </w:rPr>
              <w:t xml:space="preserve"> orang lain.</w:t>
            </w:r>
          </w:p>
          <w:p w14:paraId="5EE3AB77" w14:textId="77777777" w:rsidR="00A41FCD" w:rsidRDefault="00A41FCD" w:rsidP="00E62D68"/>
          <w:p w14:paraId="5F35CD65" w14:textId="77777777" w:rsidR="00A41FCD" w:rsidRPr="00142458" w:rsidRDefault="00A41FCD" w:rsidP="00E62D68"/>
        </w:tc>
      </w:tr>
    </w:tbl>
    <w:p w14:paraId="092AE9FF" w14:textId="77777777" w:rsidR="00A41FCD" w:rsidRPr="005C2EE1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  <w:lang w:val="id-ID"/>
        </w:rPr>
      </w:pPr>
    </w:p>
    <w:p w14:paraId="4E5F8020" w14:textId="77777777" w:rsidR="00A41FCD" w:rsidRDefault="00A41FCD" w:rsidP="00A41FCD">
      <w:pPr>
        <w:pStyle w:val="BodyTextIndent"/>
        <w:spacing w:after="0" w:line="100" w:lineRule="atLeast"/>
        <w:ind w:left="643"/>
        <w:jc w:val="center"/>
        <w:rPr>
          <w:b/>
          <w:bCs/>
          <w:lang w:val="id-ID"/>
        </w:rPr>
      </w:pPr>
    </w:p>
    <w:p w14:paraId="40C33713" w14:textId="77777777" w:rsidR="000D4B02" w:rsidRPr="00A41FCD" w:rsidRDefault="000D4B02" w:rsidP="00A41FCD"/>
    <w:sectPr w:rsidR="000D4B02" w:rsidRPr="00A41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F8A"/>
    <w:multiLevelType w:val="multilevel"/>
    <w:tmpl w:val="8FB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FCD"/>
    <w:rsid w:val="000537EE"/>
    <w:rsid w:val="00064235"/>
    <w:rsid w:val="00074AC7"/>
    <w:rsid w:val="000B6A9A"/>
    <w:rsid w:val="000D4B02"/>
    <w:rsid w:val="000F6D81"/>
    <w:rsid w:val="003255E9"/>
    <w:rsid w:val="00471A3B"/>
    <w:rsid w:val="0059124B"/>
    <w:rsid w:val="005E1081"/>
    <w:rsid w:val="00632FE0"/>
    <w:rsid w:val="0069122B"/>
    <w:rsid w:val="00A41FCD"/>
    <w:rsid w:val="00A75236"/>
    <w:rsid w:val="00B613F4"/>
    <w:rsid w:val="00CA1445"/>
    <w:rsid w:val="00D07E9A"/>
    <w:rsid w:val="00D44421"/>
    <w:rsid w:val="00FC1990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069D"/>
  <w15:docId w15:val="{D7FF3C0C-48A8-DA44-A807-C9BB2E9B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C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1FCD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A41FCD"/>
    <w:rPr>
      <w:rFonts w:ascii="Times New Roman" w:eastAsia="Times New Roman" w:hAnsi="Times New Roman" w:cs="Times New Roman"/>
      <w:sz w:val="24"/>
      <w:szCs w:val="24"/>
      <w:lang w:val="id-ID" w:eastAsia="id-ID" w:bidi="id-ID"/>
    </w:rPr>
  </w:style>
  <w:style w:type="table" w:styleId="TableGrid">
    <w:name w:val="Table Grid"/>
    <w:basedOn w:val="TableNormal"/>
    <w:uiPriority w:val="39"/>
    <w:rsid w:val="00A41FCD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A41FCD"/>
    <w:pPr>
      <w:widowControl/>
      <w:suppressAutoHyphens w:val="0"/>
      <w:autoSpaceDE/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1F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shaliizzati@outlook.com</cp:lastModifiedBy>
  <cp:revision>3</cp:revision>
  <dcterms:created xsi:type="dcterms:W3CDTF">2021-02-19T05:22:00Z</dcterms:created>
  <dcterms:modified xsi:type="dcterms:W3CDTF">2022-04-01T01:31:00Z</dcterms:modified>
</cp:coreProperties>
</file>