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BE99" w14:textId="77777777" w:rsidR="00B83625" w:rsidRDefault="004D2E4C">
      <w:hyperlink r:id="rId4" w:history="1">
        <w:r w:rsidR="00B83625" w:rsidRPr="006A40F5">
          <w:rPr>
            <w:rStyle w:val="Hyperlink"/>
          </w:rPr>
          <w:t>https://youtu.be/kxoDfyhiKHg</w:t>
        </w:r>
      </w:hyperlink>
    </w:p>
    <w:p w14:paraId="3405BF43" w14:textId="77777777" w:rsidR="00B83625" w:rsidRDefault="00B83625"/>
    <w:p w14:paraId="5B873259" w14:textId="77777777" w:rsidR="00B83625" w:rsidRDefault="00B83625">
      <w:r>
        <w:t>Shafa Nurulita Tasya Adera 1710301155 8C3</w:t>
      </w:r>
    </w:p>
    <w:sectPr w:rsidR="00B83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25"/>
    <w:rsid w:val="004D2E4C"/>
    <w:rsid w:val="00B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87735"/>
  <w15:chartTrackingRefBased/>
  <w15:docId w15:val="{5D559992-6572-7D45-8A4C-A022AB8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B83625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8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kxoDfyhiKHg" TargetMode="Externa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6282218878971</dc:creator>
  <cp:keywords/>
  <dc:description/>
  <cp:lastModifiedBy>6282218878971</cp:lastModifiedBy>
  <cp:revision>2</cp:revision>
  <dcterms:created xsi:type="dcterms:W3CDTF">2021-07-06T09:24:00Z</dcterms:created>
  <dcterms:modified xsi:type="dcterms:W3CDTF">2021-07-06T09:24:00Z</dcterms:modified>
</cp:coreProperties>
</file>