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7C68B0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:</w:t>
      </w:r>
    </w:p>
    <w:p w:rsidR="007C488B" w:rsidRDefault="007C488B" w:rsidP="007C68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berdoa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</w:t>
      </w:r>
    </w:p>
    <w:p w:rsidR="007C68B0" w:rsidRDefault="007C68B0" w:rsidP="007C68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Susunan rencana untuk memperbaiki diri saya</w:t>
      </w:r>
      <w:r w:rsidR="00654ECE">
        <w:rPr>
          <w:rFonts w:ascii="Times New Roman" w:hAnsi="Times New Roman" w:cs="Times New Roman"/>
          <w:sz w:val="24"/>
          <w:szCs w:val="24"/>
          <w:lang w:val="id-ID"/>
        </w:rPr>
        <w:t xml:space="preserve"> dan yang akan saya lakukan adalah :</w:t>
      </w:r>
    </w:p>
    <w:p w:rsidR="00654ECE" w:rsidRPr="00654ECE" w:rsidRDefault="00654ECE" w:rsidP="00654ECE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654ECE" w:rsidRDefault="00654ECE" w:rsidP="00654E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Saya akan memaksakan diri saya untuk selalu membiasakan kebiasaan yang baik.</w:t>
      </w:r>
    </w:p>
    <w:p w:rsidR="00654ECE" w:rsidRDefault="00654ECE" w:rsidP="00654E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Mencari kawan-kawan yang dapat terus mendorong saya untuk selalu taat kepada ALLAH.</w:t>
      </w:r>
    </w:p>
    <w:p w:rsidR="00654ECE" w:rsidRDefault="00654ECE" w:rsidP="00654E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Mencoba untuk selalu istiqomah dalam melaksanakan setiap usaha saya memperbaiki diri.</w:t>
      </w:r>
    </w:p>
    <w:p w:rsidR="00654ECE" w:rsidRPr="00654ECE" w:rsidRDefault="00654ECE" w:rsidP="0065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90"/>
        <w:gridCol w:w="2736"/>
        <w:gridCol w:w="2796"/>
      </w:tblGrid>
      <w:tr w:rsidR="009C15FA" w:rsidTr="009C15FA">
        <w:tc>
          <w:tcPr>
            <w:tcW w:w="2990" w:type="dxa"/>
            <w:vAlign w:val="center"/>
          </w:tcPr>
          <w:p w:rsidR="00654ECE" w:rsidRDefault="00654ECE" w:rsidP="00654E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Daftar Mimpi</w:t>
            </w:r>
          </w:p>
        </w:tc>
        <w:tc>
          <w:tcPr>
            <w:tcW w:w="2736" w:type="dxa"/>
            <w:vAlign w:val="center"/>
          </w:tcPr>
          <w:p w:rsidR="00654ECE" w:rsidRDefault="00654ECE" w:rsidP="00654E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Cara Pencapaian</w:t>
            </w:r>
          </w:p>
        </w:tc>
        <w:tc>
          <w:tcPr>
            <w:tcW w:w="2796" w:type="dxa"/>
          </w:tcPr>
          <w:p w:rsidR="00654ECE" w:rsidRDefault="00654ECE" w:rsidP="00654EC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Cara mendekatkan</w:t>
            </w:r>
            <w:r w:rsidR="0096581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diri kepada ALLAH</w:t>
            </w:r>
          </w:p>
        </w:tc>
      </w:tr>
      <w:tr w:rsidR="009C15FA" w:rsidTr="009C15FA">
        <w:tc>
          <w:tcPr>
            <w:tcW w:w="2990" w:type="dxa"/>
            <w:vAlign w:val="center"/>
          </w:tcPr>
          <w:p w:rsidR="00654ECE" w:rsidRPr="00654ECE" w:rsidRDefault="007C488B" w:rsidP="009C15F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</w:p>
        </w:tc>
        <w:tc>
          <w:tcPr>
            <w:tcW w:w="2736" w:type="dxa"/>
            <w:vAlign w:val="center"/>
          </w:tcPr>
          <w:p w:rsidR="00654ECE" w:rsidRPr="007C488B" w:rsidRDefault="007C488B" w:rsidP="009C15F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bersedekah</w:t>
            </w:r>
            <w:proofErr w:type="spellEnd"/>
          </w:p>
        </w:tc>
        <w:tc>
          <w:tcPr>
            <w:tcW w:w="2796" w:type="dxa"/>
            <w:vAlign w:val="center"/>
          </w:tcPr>
          <w:p w:rsidR="00654ECE" w:rsidRPr="00654ECE" w:rsidRDefault="009C15FA" w:rsidP="009C15F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Selalu melaksanakan perintah-NYA dan menjahui segala larangan-NYA.</w:t>
            </w:r>
          </w:p>
        </w:tc>
      </w:tr>
      <w:tr w:rsidR="009C15FA" w:rsidTr="009C15FA">
        <w:tc>
          <w:tcPr>
            <w:tcW w:w="2990" w:type="dxa"/>
          </w:tcPr>
          <w:p w:rsidR="00654ECE" w:rsidRDefault="009C15FA" w:rsidP="009C15F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Memiliki keluarga yang sakinah mawadah dan warohmah </w:t>
            </w:r>
          </w:p>
        </w:tc>
        <w:tc>
          <w:tcPr>
            <w:tcW w:w="2736" w:type="dxa"/>
          </w:tcPr>
          <w:p w:rsidR="00654ECE" w:rsidRPr="007C488B" w:rsidRDefault="007C488B" w:rsidP="00654E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Allah</w:t>
            </w:r>
          </w:p>
        </w:tc>
        <w:tc>
          <w:tcPr>
            <w:tcW w:w="2796" w:type="dxa"/>
          </w:tcPr>
          <w:p w:rsidR="00654ECE" w:rsidRDefault="009C15FA" w:rsidP="00654E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Selalu melaksanakan perintah-NYA dan menjahui segala larangan-NYA.</w:t>
            </w:r>
          </w:p>
        </w:tc>
      </w:tr>
      <w:tr w:rsidR="009C15FA" w:rsidTr="009C15FA">
        <w:tc>
          <w:tcPr>
            <w:tcW w:w="2990" w:type="dxa"/>
            <w:tcBorders>
              <w:bottom w:val="single" w:sz="4" w:space="0" w:color="auto"/>
            </w:tcBorders>
          </w:tcPr>
          <w:p w:rsidR="00654ECE" w:rsidRDefault="007C488B" w:rsidP="009C15F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kaya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sesama</w:t>
            </w:r>
            <w:proofErr w:type="spellEnd"/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654ECE" w:rsidRPr="007C488B" w:rsidRDefault="007C488B" w:rsidP="00654E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Berusaha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berdoa</w:t>
            </w:r>
            <w:proofErr w:type="spellEnd"/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654ECE" w:rsidRDefault="009C15FA" w:rsidP="00654E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Selalu melaksanakan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perintah-NYA dan menjahui segala larangan-NYA.</w:t>
            </w:r>
          </w:p>
        </w:tc>
      </w:tr>
      <w:tr w:rsidR="009C15FA" w:rsidTr="009C15FA">
        <w:tc>
          <w:tcPr>
            <w:tcW w:w="8522" w:type="dxa"/>
            <w:gridSpan w:val="3"/>
            <w:tcBorders>
              <w:left w:val="nil"/>
              <w:bottom w:val="nil"/>
              <w:right w:val="nil"/>
            </w:tcBorders>
          </w:tcPr>
          <w:p w:rsidR="009C15FA" w:rsidRDefault="009C15FA" w:rsidP="00654EC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B1078B" w:rsidRDefault="00B1078B" w:rsidP="00B1078B">
      <w:bookmarkStart w:id="0" w:name="_GoBack"/>
      <w:bookmarkEnd w:id="0"/>
    </w:p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496C62"/>
    <w:multiLevelType w:val="hybridMultilevel"/>
    <w:tmpl w:val="9E661E60"/>
    <w:lvl w:ilvl="0" w:tplc="5658C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108B4"/>
    <w:multiLevelType w:val="hybridMultilevel"/>
    <w:tmpl w:val="46B0463C"/>
    <w:lvl w:ilvl="0" w:tplc="939C39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A81D2A"/>
    <w:multiLevelType w:val="hybridMultilevel"/>
    <w:tmpl w:val="138EA524"/>
    <w:lvl w:ilvl="0" w:tplc="5658C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5F98"/>
    <w:multiLevelType w:val="hybridMultilevel"/>
    <w:tmpl w:val="930E24A8"/>
    <w:lvl w:ilvl="0" w:tplc="EE5A80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A70F4"/>
    <w:multiLevelType w:val="hybridMultilevel"/>
    <w:tmpl w:val="9DA684E6"/>
    <w:lvl w:ilvl="0" w:tplc="5658C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71EF0"/>
    <w:multiLevelType w:val="hybridMultilevel"/>
    <w:tmpl w:val="477CE06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F6B5B"/>
    <w:multiLevelType w:val="hybridMultilevel"/>
    <w:tmpl w:val="8C2883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316D15"/>
    <w:rsid w:val="00457DD7"/>
    <w:rsid w:val="00527FC0"/>
    <w:rsid w:val="00654ECE"/>
    <w:rsid w:val="006E26E0"/>
    <w:rsid w:val="007C488B"/>
    <w:rsid w:val="007C68B0"/>
    <w:rsid w:val="00867349"/>
    <w:rsid w:val="00902883"/>
    <w:rsid w:val="00965817"/>
    <w:rsid w:val="009C15FA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7323C-9FA5-4771-8F5D-6E2E974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risqy ananda</cp:lastModifiedBy>
  <cp:revision>2</cp:revision>
  <dcterms:created xsi:type="dcterms:W3CDTF">2020-09-02T23:24:00Z</dcterms:created>
  <dcterms:modified xsi:type="dcterms:W3CDTF">2020-09-02T23:24:00Z</dcterms:modified>
</cp:coreProperties>
</file>